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1B0D" w14:textId="1E3E1374" w:rsidR="00F64270" w:rsidRDefault="32485B71" w:rsidP="362C3D67">
      <w:pPr>
        <w:pStyle w:val="Overskrift1"/>
        <w:rPr>
          <w:rStyle w:val="TosprkligeundervisningsoppleggTegn"/>
          <w:lang w:val="sw-KE"/>
        </w:rPr>
      </w:pPr>
      <w:proofErr w:type="spellStart"/>
      <w:r w:rsidRPr="3330AE99">
        <w:rPr>
          <w:rStyle w:val="TosprkligeundervisningsoppleggTegn"/>
          <w:b w:val="0"/>
          <w:lang w:val="sw-KE"/>
        </w:rPr>
        <w:t>Ma</w:t>
      </w:r>
      <w:r w:rsidR="5F500F58" w:rsidRPr="3330AE99">
        <w:rPr>
          <w:rStyle w:val="TosprkligeundervisningsoppleggTegn"/>
          <w:b w:val="0"/>
          <w:lang w:val="sw-KE"/>
        </w:rPr>
        <w:t>a</w:t>
      </w:r>
      <w:r w:rsidR="4F52DB39" w:rsidRPr="3330AE99">
        <w:rPr>
          <w:rStyle w:val="TosprkligeundervisningsoppleggTegn"/>
          <w:b w:val="0"/>
          <w:lang w:val="sw-KE"/>
        </w:rPr>
        <w:t>ji</w:t>
      </w:r>
      <w:r w:rsidR="1E2D0012" w:rsidRPr="3330AE99">
        <w:rPr>
          <w:rStyle w:val="TosprkligeundervisningsoppleggTegn"/>
          <w:b w:val="0"/>
          <w:lang w:val="sw-KE"/>
        </w:rPr>
        <w:t>li</w:t>
      </w:r>
      <w:r w:rsidR="42F551D2" w:rsidRPr="3330AE99">
        <w:rPr>
          <w:rStyle w:val="TosprkligeundervisningsoppleggTegn"/>
          <w:b w:val="0"/>
          <w:lang w:val="sw-KE"/>
        </w:rPr>
        <w:t>o</w:t>
      </w:r>
      <w:proofErr w:type="spellEnd"/>
      <w:r w:rsidR="74471C9C" w:rsidRPr="3330AE99">
        <w:rPr>
          <w:rStyle w:val="TosprkligeundervisningsoppleggTegn"/>
          <w:b w:val="0"/>
          <w:lang w:val="sw-KE"/>
        </w:rPr>
        <w:t>(</w:t>
      </w:r>
      <w:proofErr w:type="spellStart"/>
      <w:r w:rsidR="74471C9C" w:rsidRPr="3330AE99">
        <w:rPr>
          <w:rStyle w:val="TosprkligeundervisningsoppleggTegn"/>
          <w:bCs/>
          <w:lang w:val="sw-KE"/>
        </w:rPr>
        <w:t>Advent</w:t>
      </w:r>
      <w:proofErr w:type="spellEnd"/>
      <w:r w:rsidR="74471C9C" w:rsidRPr="3330AE99">
        <w:rPr>
          <w:rStyle w:val="TosprkligeundervisningsoppleggTegn"/>
          <w:b w:val="0"/>
          <w:lang w:val="sw-KE"/>
        </w:rPr>
        <w:t>)</w:t>
      </w:r>
    </w:p>
    <w:p w14:paraId="0CF700A6" w14:textId="63FCCDBA" w:rsidR="4187E127" w:rsidRDefault="4F52DB39" w:rsidP="003C3AFA">
      <w:pPr>
        <w:jc w:val="both"/>
        <w:rPr>
          <w:lang w:val="sw-KE"/>
        </w:rPr>
      </w:pPr>
      <w:r w:rsidRPr="3330AE99">
        <w:rPr>
          <w:lang w:val="sw-KE"/>
        </w:rPr>
        <w:t xml:space="preserve">Majuma/wiki manne kabla ya sikukuu ya </w:t>
      </w:r>
      <w:proofErr w:type="spellStart"/>
      <w:r w:rsidRPr="3330AE99">
        <w:rPr>
          <w:lang w:val="sw-KE"/>
        </w:rPr>
        <w:t>krismasi</w:t>
      </w:r>
      <w:proofErr w:type="spellEnd"/>
      <w:r w:rsidR="67DA9E66" w:rsidRPr="3330AE99">
        <w:rPr>
          <w:lang w:val="sw-KE"/>
        </w:rPr>
        <w:t>/</w:t>
      </w:r>
      <w:proofErr w:type="spellStart"/>
      <w:r w:rsidR="67DA9E66" w:rsidRPr="3330AE99">
        <w:rPr>
          <w:lang w:val="sw-KE"/>
        </w:rPr>
        <w:t>noeli</w:t>
      </w:r>
      <w:proofErr w:type="spellEnd"/>
      <w:r w:rsidRPr="3330AE99">
        <w:rPr>
          <w:lang w:val="sw-KE"/>
        </w:rPr>
        <w:t xml:space="preserve"> </w:t>
      </w:r>
      <w:r w:rsidR="42FA3D1D" w:rsidRPr="3330AE99">
        <w:rPr>
          <w:lang w:val="sw-KE"/>
        </w:rPr>
        <w:t xml:space="preserve">ni kipindi kinachoitwa </w:t>
      </w:r>
      <w:proofErr w:type="spellStart"/>
      <w:r w:rsidR="42FA3D1D" w:rsidRPr="3330AE99">
        <w:rPr>
          <w:lang w:val="sw-KE"/>
        </w:rPr>
        <w:t>ma</w:t>
      </w:r>
      <w:r w:rsidR="4CA7B8ED" w:rsidRPr="3330AE99">
        <w:rPr>
          <w:lang w:val="sw-KE"/>
        </w:rPr>
        <w:t>a</w:t>
      </w:r>
      <w:r w:rsidR="42FA3D1D" w:rsidRPr="3330AE99">
        <w:rPr>
          <w:lang w:val="sw-KE"/>
        </w:rPr>
        <w:t>jilio</w:t>
      </w:r>
      <w:proofErr w:type="spellEnd"/>
      <w:r w:rsidR="42FA3D1D" w:rsidRPr="3330AE99">
        <w:rPr>
          <w:lang w:val="sw-KE"/>
        </w:rPr>
        <w:t>/</w:t>
      </w:r>
      <w:r w:rsidRPr="3330AE99">
        <w:rPr>
          <w:lang w:val="sw-KE"/>
        </w:rPr>
        <w:t>uji</w:t>
      </w:r>
      <w:r w:rsidR="10D0DBFC" w:rsidRPr="3330AE99">
        <w:rPr>
          <w:lang w:val="sw-KE"/>
        </w:rPr>
        <w:t>o</w:t>
      </w:r>
      <w:r w:rsidRPr="3330AE99">
        <w:rPr>
          <w:lang w:val="sw-KE"/>
        </w:rPr>
        <w:t xml:space="preserve"> ama </w:t>
      </w:r>
      <w:proofErr w:type="spellStart"/>
      <w:r w:rsidRPr="3330AE99">
        <w:rPr>
          <w:b/>
          <w:bCs/>
          <w:lang w:val="sw-KE"/>
        </w:rPr>
        <w:t>advent</w:t>
      </w:r>
      <w:proofErr w:type="spellEnd"/>
      <w:r w:rsidRPr="3330AE99">
        <w:rPr>
          <w:b/>
          <w:bCs/>
          <w:lang w:val="sw-KE"/>
        </w:rPr>
        <w:t xml:space="preserve"> </w:t>
      </w:r>
      <w:r w:rsidR="11AC282D" w:rsidRPr="3330AE99">
        <w:rPr>
          <w:b/>
          <w:bCs/>
          <w:lang w:val="sw-KE"/>
        </w:rPr>
        <w:t>(</w:t>
      </w:r>
      <w:r w:rsidRPr="3330AE99">
        <w:rPr>
          <w:lang w:val="sw-KE"/>
        </w:rPr>
        <w:t>kwa lugha ya Kinorway</w:t>
      </w:r>
      <w:r w:rsidR="2610BAEE" w:rsidRPr="3330AE99">
        <w:rPr>
          <w:lang w:val="sw-KE"/>
        </w:rPr>
        <w:t>)</w:t>
      </w:r>
      <w:r w:rsidR="00530064" w:rsidRPr="3330AE99">
        <w:rPr>
          <w:lang w:val="sw-KE"/>
        </w:rPr>
        <w:t xml:space="preserve">. </w:t>
      </w:r>
      <w:r w:rsidR="55D52733" w:rsidRPr="3330AE99">
        <w:rPr>
          <w:lang w:val="sw-KE"/>
        </w:rPr>
        <w:t xml:space="preserve">Majilio ni sikukuu ya </w:t>
      </w:r>
      <w:proofErr w:type="spellStart"/>
      <w:r w:rsidR="55D52733" w:rsidRPr="3330AE99">
        <w:rPr>
          <w:lang w:val="sw-KE"/>
        </w:rPr>
        <w:t>kikristo</w:t>
      </w:r>
      <w:proofErr w:type="spellEnd"/>
      <w:r w:rsidR="55D52733" w:rsidRPr="3330AE99">
        <w:rPr>
          <w:lang w:val="sw-KE"/>
        </w:rPr>
        <w:t xml:space="preserve"> ya kujiandaa k</w:t>
      </w:r>
      <w:r w:rsidR="3F91CF38" w:rsidRPr="3330AE99">
        <w:rPr>
          <w:lang w:val="sw-KE"/>
        </w:rPr>
        <w:t xml:space="preserve">wa sherehe ya kuzaliwa kwa Yesu </w:t>
      </w:r>
      <w:proofErr w:type="spellStart"/>
      <w:r w:rsidR="3F91CF38" w:rsidRPr="3330AE99">
        <w:rPr>
          <w:lang w:val="sw-KE"/>
        </w:rPr>
        <w:t>kristo</w:t>
      </w:r>
      <w:proofErr w:type="spellEnd"/>
      <w:r w:rsidR="2A0D0590" w:rsidRPr="3330AE99">
        <w:rPr>
          <w:lang w:val="sw-KE"/>
        </w:rPr>
        <w:t>/</w:t>
      </w:r>
      <w:proofErr w:type="spellStart"/>
      <w:r w:rsidR="2A0D0590" w:rsidRPr="3330AE99">
        <w:rPr>
          <w:lang w:val="sw-KE"/>
        </w:rPr>
        <w:t>noeli</w:t>
      </w:r>
      <w:proofErr w:type="spellEnd"/>
      <w:r w:rsidR="3F91CF38" w:rsidRPr="3330AE99">
        <w:rPr>
          <w:lang w:val="sw-KE"/>
        </w:rPr>
        <w:t xml:space="preserve">. Neno </w:t>
      </w:r>
      <w:proofErr w:type="spellStart"/>
      <w:r w:rsidR="7D71F8A1" w:rsidRPr="3330AE99">
        <w:rPr>
          <w:lang w:val="sw-KE"/>
        </w:rPr>
        <w:t>ma</w:t>
      </w:r>
      <w:r w:rsidR="3E1121B6" w:rsidRPr="3330AE99">
        <w:rPr>
          <w:lang w:val="sw-KE"/>
        </w:rPr>
        <w:t>a</w:t>
      </w:r>
      <w:r w:rsidR="7D71F8A1" w:rsidRPr="3330AE99">
        <w:rPr>
          <w:lang w:val="sw-KE"/>
        </w:rPr>
        <w:t>jilio</w:t>
      </w:r>
      <w:proofErr w:type="spellEnd"/>
      <w:r w:rsidR="7D71F8A1" w:rsidRPr="3330AE99">
        <w:rPr>
          <w:lang w:val="sw-KE"/>
        </w:rPr>
        <w:t xml:space="preserve"> ama </w:t>
      </w:r>
      <w:proofErr w:type="spellStart"/>
      <w:r w:rsidR="7D71F8A1" w:rsidRPr="3330AE99">
        <w:rPr>
          <w:b/>
          <w:bCs/>
          <w:lang w:val="sw-KE"/>
        </w:rPr>
        <w:t>Advent</w:t>
      </w:r>
      <w:proofErr w:type="spellEnd"/>
      <w:r w:rsidR="7D71F8A1" w:rsidRPr="3330AE99">
        <w:rPr>
          <w:b/>
          <w:bCs/>
          <w:lang w:val="sw-KE"/>
        </w:rPr>
        <w:t xml:space="preserve"> </w:t>
      </w:r>
      <w:r w:rsidR="7D71F8A1" w:rsidRPr="3330AE99">
        <w:rPr>
          <w:lang w:val="sw-KE"/>
        </w:rPr>
        <w:t>(kwa lugha ya Kinorway)</w:t>
      </w:r>
      <w:r w:rsidR="4F06F883" w:rsidRPr="3330AE99">
        <w:rPr>
          <w:lang w:val="sw-KE"/>
        </w:rPr>
        <w:t xml:space="preserve"> linamaanisha ujio wa Yesu Kristo. Siku hizi, watu wengi wanasherekea majilio iwe ni </w:t>
      </w:r>
      <w:proofErr w:type="spellStart"/>
      <w:r w:rsidR="4F06F883" w:rsidRPr="3330AE99">
        <w:rPr>
          <w:lang w:val="sw-KE"/>
        </w:rPr>
        <w:t>wakristo</w:t>
      </w:r>
      <w:proofErr w:type="spellEnd"/>
      <w:r w:rsidR="4F06F883" w:rsidRPr="3330AE99">
        <w:rPr>
          <w:lang w:val="sw-KE"/>
        </w:rPr>
        <w:t xml:space="preserve"> ama sio </w:t>
      </w:r>
      <w:proofErr w:type="spellStart"/>
      <w:r w:rsidR="4F06F883" w:rsidRPr="3330AE99">
        <w:rPr>
          <w:lang w:val="sw-KE"/>
        </w:rPr>
        <w:t>wakristo</w:t>
      </w:r>
      <w:proofErr w:type="spellEnd"/>
      <w:r w:rsidR="4F06F883" w:rsidRPr="3330AE99">
        <w:rPr>
          <w:lang w:val="sw-KE"/>
        </w:rPr>
        <w:t xml:space="preserve">. </w:t>
      </w:r>
      <w:r w:rsidR="003C3AFA">
        <w:rPr>
          <w:lang w:val="sw-KE"/>
        </w:rPr>
        <w:t xml:space="preserve"> </w:t>
      </w:r>
      <w:r w:rsidR="4187E127" w:rsidRPr="362C3D67">
        <w:rPr>
          <w:lang w:val="sw-KE"/>
        </w:rPr>
        <w:t xml:space="preserve">Wakati wa </w:t>
      </w:r>
      <w:proofErr w:type="spellStart"/>
      <w:r w:rsidR="4187E127" w:rsidRPr="362C3D67">
        <w:rPr>
          <w:lang w:val="sw-KE"/>
        </w:rPr>
        <w:t>ma</w:t>
      </w:r>
      <w:r w:rsidR="5A2FBC42" w:rsidRPr="362C3D67">
        <w:rPr>
          <w:lang w:val="sw-KE"/>
        </w:rPr>
        <w:t>a</w:t>
      </w:r>
      <w:r w:rsidR="4187E127" w:rsidRPr="362C3D67">
        <w:rPr>
          <w:lang w:val="sw-KE"/>
        </w:rPr>
        <w:t>jilio</w:t>
      </w:r>
      <w:proofErr w:type="spellEnd"/>
      <w:r w:rsidR="4187E127" w:rsidRPr="362C3D67">
        <w:rPr>
          <w:lang w:val="sw-KE"/>
        </w:rPr>
        <w:t xml:space="preserve"> watu hujiandaa kwa sikukuu ya </w:t>
      </w:r>
      <w:proofErr w:type="spellStart"/>
      <w:r w:rsidR="4187E127" w:rsidRPr="362C3D67">
        <w:rPr>
          <w:lang w:val="sw-KE"/>
        </w:rPr>
        <w:t>krismasi</w:t>
      </w:r>
      <w:proofErr w:type="spellEnd"/>
      <w:r w:rsidR="138D9045" w:rsidRPr="362C3D67">
        <w:rPr>
          <w:lang w:val="sw-KE"/>
        </w:rPr>
        <w:t>/</w:t>
      </w:r>
      <w:proofErr w:type="spellStart"/>
      <w:r w:rsidR="138D9045" w:rsidRPr="362C3D67">
        <w:rPr>
          <w:lang w:val="sw-KE"/>
        </w:rPr>
        <w:t>noeli</w:t>
      </w:r>
      <w:proofErr w:type="spellEnd"/>
      <w:r w:rsidR="4187E127" w:rsidRPr="362C3D67">
        <w:rPr>
          <w:lang w:val="sw-KE"/>
        </w:rPr>
        <w:t xml:space="preserve"> kwa njia tofauti. Watu wengi hupamba nyumba zao</w:t>
      </w:r>
      <w:r w:rsidR="20DA53C0" w:rsidRPr="362C3D67">
        <w:rPr>
          <w:lang w:val="sw-KE"/>
        </w:rPr>
        <w:t>. Kuna</w:t>
      </w:r>
      <w:r w:rsidR="586CA579" w:rsidRPr="362C3D67">
        <w:rPr>
          <w:lang w:val="sw-KE"/>
        </w:rPr>
        <w:t xml:space="preserve"> kuwa na </w:t>
      </w:r>
      <w:r w:rsidR="20DA53C0" w:rsidRPr="362C3D67">
        <w:rPr>
          <w:lang w:val="sw-KE"/>
        </w:rPr>
        <w:t xml:space="preserve"> shughuli nyingi </w:t>
      </w:r>
      <w:r w:rsidR="2AE541CF" w:rsidRPr="362C3D67">
        <w:rPr>
          <w:lang w:val="sw-KE"/>
        </w:rPr>
        <w:t>ma</w:t>
      </w:r>
      <w:r w:rsidR="20DA53C0" w:rsidRPr="362C3D67">
        <w:rPr>
          <w:lang w:val="sw-KE"/>
        </w:rPr>
        <w:t>shuleni na chekechea (shule za watoto wadogo)</w:t>
      </w:r>
      <w:r w:rsidR="7A4A6216" w:rsidRPr="362C3D67">
        <w:rPr>
          <w:lang w:val="sw-KE"/>
        </w:rPr>
        <w:t xml:space="preserve"> wakati wa </w:t>
      </w:r>
      <w:proofErr w:type="spellStart"/>
      <w:r w:rsidR="7A4A6216" w:rsidRPr="362C3D67">
        <w:rPr>
          <w:lang w:val="sw-KE"/>
        </w:rPr>
        <w:t>ma</w:t>
      </w:r>
      <w:r w:rsidR="74E8640D" w:rsidRPr="362C3D67">
        <w:rPr>
          <w:lang w:val="sw-KE"/>
        </w:rPr>
        <w:t>a</w:t>
      </w:r>
      <w:r w:rsidR="7A4A6216" w:rsidRPr="362C3D67">
        <w:rPr>
          <w:lang w:val="sw-KE"/>
        </w:rPr>
        <w:t>jilio</w:t>
      </w:r>
      <w:proofErr w:type="spellEnd"/>
      <w:r w:rsidR="7A4A6216" w:rsidRPr="362C3D67">
        <w:rPr>
          <w:lang w:val="sw-KE"/>
        </w:rPr>
        <w:t>. Rangi ya majilio ni</w:t>
      </w:r>
      <w:r w:rsidR="544D5800" w:rsidRPr="362C3D67">
        <w:rPr>
          <w:lang w:val="sw-KE"/>
        </w:rPr>
        <w:t xml:space="preserve"> rangi</w:t>
      </w:r>
      <w:r w:rsidR="7A4A6216" w:rsidRPr="362C3D67">
        <w:rPr>
          <w:lang w:val="sw-KE"/>
        </w:rPr>
        <w:t xml:space="preserve"> </w:t>
      </w:r>
      <w:r w:rsidR="4A4EA953" w:rsidRPr="362C3D67">
        <w:rPr>
          <w:lang w:val="sw-KE"/>
        </w:rPr>
        <w:t xml:space="preserve">ya </w:t>
      </w:r>
      <w:r w:rsidR="7A4A6216" w:rsidRPr="362C3D67">
        <w:rPr>
          <w:lang w:val="sw-KE"/>
        </w:rPr>
        <w:t xml:space="preserve">zambarau. </w:t>
      </w:r>
    </w:p>
    <w:p w14:paraId="5B6D1B10" w14:textId="2B81BC05" w:rsidR="00A22238" w:rsidRDefault="635E0B80" w:rsidP="362C3D67">
      <w:pPr>
        <w:pStyle w:val="Overskrift1"/>
        <w:rPr>
          <w:lang w:val="sw-KE"/>
        </w:rPr>
      </w:pPr>
      <w:r w:rsidRPr="362C3D67">
        <w:rPr>
          <w:lang w:val="sw-KE"/>
        </w:rPr>
        <w:t xml:space="preserve">Kuoka wakati wa </w:t>
      </w:r>
      <w:proofErr w:type="spellStart"/>
      <w:r w:rsidRPr="362C3D67">
        <w:rPr>
          <w:lang w:val="sw-KE"/>
        </w:rPr>
        <w:t>krismasi</w:t>
      </w:r>
      <w:proofErr w:type="spellEnd"/>
      <w:r w:rsidR="709F9823" w:rsidRPr="362C3D67">
        <w:rPr>
          <w:lang w:val="sw-KE"/>
        </w:rPr>
        <w:t>/</w:t>
      </w:r>
      <w:proofErr w:type="spellStart"/>
      <w:r w:rsidR="709F9823" w:rsidRPr="362C3D67">
        <w:rPr>
          <w:lang w:val="sw-KE"/>
        </w:rPr>
        <w:t>noeli</w:t>
      </w:r>
      <w:proofErr w:type="spellEnd"/>
    </w:p>
    <w:p w14:paraId="02831EDE" w14:textId="0518DEE8" w:rsidR="218E6B38" w:rsidRDefault="635E0B80" w:rsidP="0061224D">
      <w:pPr>
        <w:keepNext/>
        <w:jc w:val="both"/>
        <w:rPr>
          <w:lang w:val="sw-KE"/>
        </w:rPr>
      </w:pPr>
      <w:r w:rsidRPr="362C3D67">
        <w:rPr>
          <w:lang w:val="sw-KE"/>
        </w:rPr>
        <w:t xml:space="preserve">Watu wengi huoka/kupika keki za </w:t>
      </w:r>
      <w:proofErr w:type="spellStart"/>
      <w:r w:rsidRPr="362C3D67">
        <w:rPr>
          <w:lang w:val="sw-KE"/>
        </w:rPr>
        <w:t>krismasi</w:t>
      </w:r>
      <w:proofErr w:type="spellEnd"/>
      <w:r w:rsidR="440812B8" w:rsidRPr="362C3D67">
        <w:rPr>
          <w:lang w:val="sw-KE"/>
        </w:rPr>
        <w:t>/</w:t>
      </w:r>
      <w:proofErr w:type="spellStart"/>
      <w:r w:rsidR="440812B8" w:rsidRPr="362C3D67">
        <w:rPr>
          <w:lang w:val="sw-KE"/>
        </w:rPr>
        <w:t>noeli</w:t>
      </w:r>
      <w:proofErr w:type="spellEnd"/>
      <w:r w:rsidRPr="362C3D67">
        <w:rPr>
          <w:lang w:val="sw-KE"/>
        </w:rPr>
        <w:t xml:space="preserve"> wakati wa </w:t>
      </w:r>
      <w:proofErr w:type="spellStart"/>
      <w:r w:rsidRPr="362C3D67">
        <w:rPr>
          <w:lang w:val="sw-KE"/>
        </w:rPr>
        <w:t>ma</w:t>
      </w:r>
      <w:r w:rsidR="087C28DD" w:rsidRPr="362C3D67">
        <w:rPr>
          <w:lang w:val="sw-KE"/>
        </w:rPr>
        <w:t>a</w:t>
      </w:r>
      <w:r w:rsidRPr="362C3D67">
        <w:rPr>
          <w:lang w:val="sw-KE"/>
        </w:rPr>
        <w:t>jilio</w:t>
      </w:r>
      <w:proofErr w:type="spellEnd"/>
      <w:r w:rsidRPr="362C3D67">
        <w:rPr>
          <w:lang w:val="sw-KE"/>
        </w:rPr>
        <w:t xml:space="preserve">. </w:t>
      </w:r>
      <w:r w:rsidR="413C607A" w:rsidRPr="362C3D67">
        <w:rPr>
          <w:lang w:val="sw-KE"/>
        </w:rPr>
        <w:t>Kitamaduni</w:t>
      </w:r>
      <w:r w:rsidR="42FDBA83" w:rsidRPr="362C3D67">
        <w:rPr>
          <w:lang w:val="sw-KE"/>
        </w:rPr>
        <w:t xml:space="preserve"> </w:t>
      </w:r>
      <w:r w:rsidR="413C607A" w:rsidRPr="362C3D67">
        <w:rPr>
          <w:lang w:val="sw-KE"/>
        </w:rPr>
        <w:t xml:space="preserve">mtu anatakiwa kuoka keki saba za aina tofauti, lakini </w:t>
      </w:r>
      <w:r w:rsidR="797AAF47" w:rsidRPr="362C3D67">
        <w:rPr>
          <w:lang w:val="sw-KE"/>
        </w:rPr>
        <w:t xml:space="preserve">pia </w:t>
      </w:r>
      <w:r w:rsidR="413C607A" w:rsidRPr="362C3D67">
        <w:rPr>
          <w:lang w:val="sw-KE"/>
        </w:rPr>
        <w:t xml:space="preserve">ni kawaida </w:t>
      </w:r>
      <w:r w:rsidR="127B6D3E" w:rsidRPr="362C3D67">
        <w:rPr>
          <w:lang w:val="sw-KE"/>
        </w:rPr>
        <w:t xml:space="preserve">kununua keki za </w:t>
      </w:r>
      <w:proofErr w:type="spellStart"/>
      <w:r w:rsidR="127B6D3E" w:rsidRPr="362C3D67">
        <w:rPr>
          <w:lang w:val="sw-KE"/>
        </w:rPr>
        <w:t>krismasi</w:t>
      </w:r>
      <w:proofErr w:type="spellEnd"/>
      <w:r w:rsidR="127B6D3E" w:rsidRPr="362C3D67">
        <w:rPr>
          <w:lang w:val="sw-KE"/>
        </w:rPr>
        <w:t xml:space="preserve"> kwenye duka</w:t>
      </w:r>
      <w:r w:rsidR="2B6EC906" w:rsidRPr="362C3D67">
        <w:rPr>
          <w:lang w:val="sw-KE"/>
        </w:rPr>
        <w:t>/kwa soko</w:t>
      </w:r>
      <w:r w:rsidR="127B6D3E" w:rsidRPr="362C3D67">
        <w:rPr>
          <w:lang w:val="sw-KE"/>
        </w:rPr>
        <w:t xml:space="preserve">. </w:t>
      </w:r>
      <w:r w:rsidR="52F909E1" w:rsidRPr="362C3D67">
        <w:rPr>
          <w:lang w:val="sw-KE"/>
        </w:rPr>
        <w:t xml:space="preserve">Mojawapo ya keki </w:t>
      </w:r>
      <w:r w:rsidR="67E1CEC4" w:rsidRPr="362C3D67">
        <w:rPr>
          <w:lang w:val="sw-KE"/>
        </w:rPr>
        <w:t>hizo saba ni</w:t>
      </w:r>
      <w:r w:rsidR="52F909E1" w:rsidRPr="362C3D67">
        <w:rPr>
          <w:lang w:val="sw-KE"/>
        </w:rPr>
        <w:t xml:space="preserve"> </w:t>
      </w:r>
      <w:r w:rsidR="127B6D3E" w:rsidRPr="362C3D67">
        <w:rPr>
          <w:lang w:val="sw-KE"/>
        </w:rPr>
        <w:t>Keki ya tangawizi</w:t>
      </w:r>
      <w:r w:rsidR="52EABD9E" w:rsidRPr="362C3D67">
        <w:rPr>
          <w:lang w:val="sw-KE"/>
        </w:rPr>
        <w:t xml:space="preserve"> </w:t>
      </w:r>
      <w:r w:rsidR="127B6D3E" w:rsidRPr="362C3D67">
        <w:rPr>
          <w:lang w:val="sw-KE"/>
        </w:rPr>
        <w:t>(</w:t>
      </w:r>
      <w:proofErr w:type="spellStart"/>
      <w:r w:rsidR="127B6D3E" w:rsidRPr="362C3D67">
        <w:rPr>
          <w:b/>
          <w:bCs/>
          <w:lang w:val="sw-KE"/>
        </w:rPr>
        <w:t>pepperkake</w:t>
      </w:r>
      <w:proofErr w:type="spellEnd"/>
      <w:r w:rsidR="2E6B2C5F" w:rsidRPr="362C3D67">
        <w:rPr>
          <w:lang w:val="sw-KE"/>
        </w:rPr>
        <w:t>)</w:t>
      </w:r>
      <w:r w:rsidR="4CD66E8A" w:rsidRPr="362C3D67">
        <w:rPr>
          <w:lang w:val="sw-KE"/>
        </w:rPr>
        <w:t xml:space="preserve">. </w:t>
      </w:r>
      <w:r w:rsidR="4FB055DF" w:rsidRPr="362C3D67">
        <w:rPr>
          <w:lang w:val="sw-KE"/>
        </w:rPr>
        <w:t xml:space="preserve"> </w:t>
      </w:r>
      <w:r w:rsidR="537D3C03" w:rsidRPr="362C3D67">
        <w:rPr>
          <w:lang w:val="sw-KE"/>
        </w:rPr>
        <w:t>Watu w</w:t>
      </w:r>
      <w:r w:rsidR="4FB055DF" w:rsidRPr="362C3D67">
        <w:rPr>
          <w:lang w:val="sw-KE"/>
        </w:rPr>
        <w:t xml:space="preserve">engine pia hutengeneza </w:t>
      </w:r>
      <w:r w:rsidR="6BDE1966" w:rsidRPr="362C3D67">
        <w:rPr>
          <w:lang w:val="sw-KE"/>
        </w:rPr>
        <w:t xml:space="preserve">mfano wa </w:t>
      </w:r>
      <w:r w:rsidR="4FB055DF" w:rsidRPr="362C3D67">
        <w:rPr>
          <w:lang w:val="sw-KE"/>
        </w:rPr>
        <w:t>nyumba kwa kutumia keki ya tangawizi (</w:t>
      </w:r>
      <w:proofErr w:type="spellStart"/>
      <w:r w:rsidR="4FB055DF" w:rsidRPr="362C3D67">
        <w:rPr>
          <w:b/>
          <w:bCs/>
          <w:lang w:val="sw-KE"/>
        </w:rPr>
        <w:t>pepperkakkerhus</w:t>
      </w:r>
      <w:proofErr w:type="spellEnd"/>
      <w:r w:rsidR="7D2B100E" w:rsidRPr="362C3D67">
        <w:rPr>
          <w:lang w:val="sw-KE"/>
        </w:rPr>
        <w:t>)</w:t>
      </w:r>
      <w:r w:rsidR="52322065" w:rsidRPr="362C3D67">
        <w:rPr>
          <w:lang w:val="sw-KE"/>
        </w:rPr>
        <w:t>.</w:t>
      </w:r>
      <w:r w:rsidR="127B6D3E" w:rsidRPr="362C3D67">
        <w:rPr>
          <w:b/>
          <w:bCs/>
          <w:lang w:val="sw-KE"/>
        </w:rPr>
        <w:t xml:space="preserve"> </w:t>
      </w:r>
      <w:r w:rsidR="00671E95" w:rsidRPr="362C3D67">
        <w:rPr>
          <w:lang w:val="sw-KE"/>
        </w:rPr>
        <w:t xml:space="preserve"> </w:t>
      </w:r>
      <w:r w:rsidR="65911D94" w:rsidRPr="362C3D67">
        <w:rPr>
          <w:lang w:val="sw-KE"/>
        </w:rPr>
        <w:t xml:space="preserve">Katika mji </w:t>
      </w:r>
      <w:proofErr w:type="spellStart"/>
      <w:r w:rsidR="00671E95" w:rsidRPr="362C3D67">
        <w:rPr>
          <w:lang w:val="sw-KE"/>
        </w:rPr>
        <w:t>Bergen</w:t>
      </w:r>
      <w:proofErr w:type="spellEnd"/>
      <w:r w:rsidR="00671E95" w:rsidRPr="362C3D67">
        <w:rPr>
          <w:lang w:val="sw-KE"/>
        </w:rPr>
        <w:t xml:space="preserve"> </w:t>
      </w:r>
      <w:r w:rsidR="45BC40F6" w:rsidRPr="362C3D67">
        <w:rPr>
          <w:lang w:val="sw-KE"/>
        </w:rPr>
        <w:t xml:space="preserve">wanatengeneza mji mkubwa zaidi duniani wa keki za tangawizi kila mwaka. </w:t>
      </w:r>
      <w:r w:rsidR="4569D62E" w:rsidRPr="362C3D67">
        <w:rPr>
          <w:lang w:val="sw-KE"/>
        </w:rPr>
        <w:t>Mas</w:t>
      </w:r>
      <w:r w:rsidR="45BC40F6" w:rsidRPr="362C3D67">
        <w:rPr>
          <w:lang w:val="sw-KE"/>
        </w:rPr>
        <w:t>hule, chekechea</w:t>
      </w:r>
      <w:r w:rsidR="66DB6F37" w:rsidRPr="362C3D67">
        <w:rPr>
          <w:lang w:val="sw-KE"/>
        </w:rPr>
        <w:t xml:space="preserve"> (</w:t>
      </w:r>
      <w:proofErr w:type="spellStart"/>
      <w:r w:rsidR="66DB6F37" w:rsidRPr="362C3D67">
        <w:rPr>
          <w:b/>
          <w:bCs/>
          <w:lang w:val="sw-KE"/>
        </w:rPr>
        <w:t>barnehage</w:t>
      </w:r>
      <w:proofErr w:type="spellEnd"/>
      <w:r w:rsidR="66DB6F37" w:rsidRPr="362C3D67">
        <w:rPr>
          <w:lang w:val="sw-KE"/>
        </w:rPr>
        <w:t>)</w:t>
      </w:r>
      <w:r w:rsidR="45BC40F6" w:rsidRPr="362C3D67">
        <w:rPr>
          <w:lang w:val="sw-KE"/>
        </w:rPr>
        <w:t>, kampuni</w:t>
      </w:r>
      <w:r w:rsidR="1F593416" w:rsidRPr="362C3D67">
        <w:rPr>
          <w:lang w:val="sw-KE"/>
        </w:rPr>
        <w:t>/mashirika na watu binafsi</w:t>
      </w:r>
      <w:r w:rsidR="00E969D9">
        <w:rPr>
          <w:lang w:val="sw-KE"/>
        </w:rPr>
        <w:t xml:space="preserve"> </w:t>
      </w:r>
      <w:r w:rsidR="4C866DB6" w:rsidRPr="362C3D67">
        <w:rPr>
          <w:lang w:val="sw-KE"/>
        </w:rPr>
        <w:lastRenderedPageBreak/>
        <w:t xml:space="preserve">hupeleka </w:t>
      </w:r>
      <w:r w:rsidR="0D7EA19A" w:rsidRPr="362C3D67">
        <w:rPr>
          <w:lang w:val="sw-KE"/>
        </w:rPr>
        <w:t xml:space="preserve">mfano wa </w:t>
      </w:r>
      <w:r w:rsidR="4C866DB6" w:rsidRPr="362C3D67">
        <w:rPr>
          <w:lang w:val="sw-KE"/>
        </w:rPr>
        <w:t>nyumba zilizotengenezwa na keki za tangawizi kwa watu w</w:t>
      </w:r>
      <w:r w:rsidR="616F3299" w:rsidRPr="362C3D67">
        <w:rPr>
          <w:lang w:val="sw-KE"/>
        </w:rPr>
        <w:t>anao husika ku</w:t>
      </w:r>
      <w:r w:rsidR="4C866DB6" w:rsidRPr="362C3D67">
        <w:rPr>
          <w:lang w:val="sw-KE"/>
        </w:rPr>
        <w:t>tengeneza mji wote wa nyumba za keki za tangawizi</w:t>
      </w:r>
      <w:r w:rsidR="29BD9757" w:rsidRPr="362C3D67">
        <w:rPr>
          <w:lang w:val="sw-KE"/>
        </w:rPr>
        <w:t xml:space="preserve"> huko </w:t>
      </w:r>
      <w:proofErr w:type="spellStart"/>
      <w:r w:rsidR="29BD9757" w:rsidRPr="362C3D67">
        <w:rPr>
          <w:lang w:val="sw-KE"/>
        </w:rPr>
        <w:t>Bergen</w:t>
      </w:r>
      <w:proofErr w:type="spellEnd"/>
      <w:r w:rsidR="323F76B3" w:rsidRPr="362C3D67">
        <w:rPr>
          <w:lang w:val="sw-KE"/>
        </w:rPr>
        <w:t>.</w:t>
      </w:r>
    </w:p>
    <w:p w14:paraId="5B6D1B13" w14:textId="77777777" w:rsidR="00671E95" w:rsidRDefault="00671E95" w:rsidP="362C3D67">
      <w:pPr>
        <w:pStyle w:val="Bildetekst"/>
        <w:keepNext/>
        <w:rPr>
          <w:lang w:val="sw-KE"/>
        </w:rPr>
      </w:pPr>
      <w:r>
        <w:rPr>
          <w:noProof/>
        </w:rPr>
        <w:drawing>
          <wp:inline distT="0" distB="0" distL="0" distR="0" wp14:anchorId="5B6D1B35" wp14:editId="4512D019">
            <wp:extent cx="4705350" cy="3138459"/>
            <wp:effectExtent l="0" t="0" r="0" b="508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27" cy="31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1B14" w14:textId="77777777" w:rsidR="00DD3B21" w:rsidRDefault="00671E95" w:rsidP="362C3D67">
      <w:pPr>
        <w:pStyle w:val="Bildetekst"/>
        <w:rPr>
          <w:lang w:val="sw-KE"/>
        </w:rPr>
      </w:pPr>
      <w:proofErr w:type="spellStart"/>
      <w:r w:rsidRPr="362C3D67">
        <w:rPr>
          <w:lang w:val="sw-KE"/>
        </w:rPr>
        <w:t>Pepperkakebyen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Bergen</w:t>
      </w:r>
      <w:proofErr w:type="spellEnd"/>
      <w:r w:rsidRPr="362C3D67">
        <w:rPr>
          <w:lang w:val="sw-KE"/>
        </w:rPr>
        <w:t xml:space="preserve">. </w:t>
      </w:r>
      <w:proofErr w:type="spellStart"/>
      <w:r w:rsidRPr="362C3D67">
        <w:rPr>
          <w:lang w:val="sw-KE"/>
        </w:rPr>
        <w:t>Bildet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tatt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av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straightfromthecask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på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Flickr</w:t>
      </w:r>
      <w:proofErr w:type="spellEnd"/>
    </w:p>
    <w:p w14:paraId="56B8D110" w14:textId="687ABEC8" w:rsidR="218E6B38" w:rsidRDefault="218E6B38" w:rsidP="218E6B38">
      <w:pPr>
        <w:pStyle w:val="Overskrift1"/>
        <w:rPr>
          <w:lang w:val="sw-KE"/>
        </w:rPr>
      </w:pPr>
    </w:p>
    <w:p w14:paraId="278FF4AB" w14:textId="3F87FF6F" w:rsidR="218E6B38" w:rsidRDefault="218E6B38" w:rsidP="218E6B38">
      <w:pPr>
        <w:pStyle w:val="Overskrift1"/>
        <w:rPr>
          <w:lang w:val="sw-KE"/>
        </w:rPr>
      </w:pPr>
    </w:p>
    <w:p w14:paraId="7370E1CA" w14:textId="478BF8A9" w:rsidR="218E6B38" w:rsidRDefault="218E6B38" w:rsidP="218E6B38">
      <w:pPr>
        <w:pStyle w:val="Overskrift1"/>
        <w:rPr>
          <w:lang w:val="sw-KE"/>
        </w:rPr>
      </w:pPr>
    </w:p>
    <w:p w14:paraId="06C88398" w14:textId="02E575DC" w:rsidR="218E6B38" w:rsidRDefault="218E6B38">
      <w:r>
        <w:br w:type="page"/>
      </w:r>
    </w:p>
    <w:p w14:paraId="5B6D1B15" w14:textId="6F9FD6A2" w:rsidR="00575F5D" w:rsidRDefault="6E6FE2AD" w:rsidP="362C3D67">
      <w:pPr>
        <w:pStyle w:val="Overskrift1"/>
        <w:rPr>
          <w:lang w:val="sw-KE"/>
        </w:rPr>
      </w:pPr>
      <w:r w:rsidRPr="362C3D67">
        <w:rPr>
          <w:lang w:val="sw-KE"/>
        </w:rPr>
        <w:lastRenderedPageBreak/>
        <w:t xml:space="preserve">Karakana ya </w:t>
      </w:r>
      <w:proofErr w:type="spellStart"/>
      <w:r w:rsidRPr="362C3D67">
        <w:rPr>
          <w:lang w:val="sw-KE"/>
        </w:rPr>
        <w:t>krismasi</w:t>
      </w:r>
      <w:proofErr w:type="spellEnd"/>
    </w:p>
    <w:p w14:paraId="5B6D1B16" w14:textId="23C250F8" w:rsidR="009A6DD7" w:rsidRDefault="567B843F" w:rsidP="218E6B38">
      <w:pPr>
        <w:keepNext/>
        <w:jc w:val="both"/>
        <w:rPr>
          <w:lang w:val="sw-KE"/>
        </w:rPr>
      </w:pPr>
      <w:r w:rsidRPr="362C3D67">
        <w:rPr>
          <w:lang w:val="sw-KE"/>
        </w:rPr>
        <w:t>Watu wengi huandaa karakana</w:t>
      </w:r>
      <w:r w:rsidR="7570DE6F" w:rsidRPr="362C3D67">
        <w:rPr>
          <w:lang w:val="sw-KE"/>
        </w:rPr>
        <w:t>(sehemu ya kutengenezea)</w:t>
      </w:r>
      <w:r w:rsidRPr="362C3D67">
        <w:rPr>
          <w:lang w:val="sw-KE"/>
        </w:rPr>
        <w:t xml:space="preserve"> ya </w:t>
      </w:r>
      <w:proofErr w:type="spellStart"/>
      <w:r w:rsidRPr="362C3D67">
        <w:rPr>
          <w:lang w:val="sw-KE"/>
        </w:rPr>
        <w:t>krismas</w:t>
      </w:r>
      <w:r w:rsidR="447CDB84" w:rsidRPr="362C3D67">
        <w:rPr>
          <w:lang w:val="sw-KE"/>
        </w:rPr>
        <w:t>i</w:t>
      </w:r>
      <w:proofErr w:type="spellEnd"/>
      <w:r w:rsidR="08B6B612" w:rsidRPr="362C3D67">
        <w:rPr>
          <w:lang w:val="sw-KE"/>
        </w:rPr>
        <w:t>/</w:t>
      </w:r>
      <w:proofErr w:type="spellStart"/>
      <w:r w:rsidR="08B6B612" w:rsidRPr="362C3D67">
        <w:rPr>
          <w:lang w:val="sw-KE"/>
        </w:rPr>
        <w:t>noeli</w:t>
      </w:r>
      <w:proofErr w:type="spellEnd"/>
      <w:r w:rsidRPr="362C3D67">
        <w:rPr>
          <w:lang w:val="sw-KE"/>
        </w:rPr>
        <w:t xml:space="preserve"> wakati wa </w:t>
      </w:r>
      <w:proofErr w:type="spellStart"/>
      <w:r w:rsidRPr="362C3D67">
        <w:rPr>
          <w:lang w:val="sw-KE"/>
        </w:rPr>
        <w:t>ma</w:t>
      </w:r>
      <w:r w:rsidR="2B75F964" w:rsidRPr="362C3D67">
        <w:rPr>
          <w:lang w:val="sw-KE"/>
        </w:rPr>
        <w:t>a</w:t>
      </w:r>
      <w:r w:rsidRPr="362C3D67">
        <w:rPr>
          <w:lang w:val="sw-KE"/>
        </w:rPr>
        <w:t>jilio</w:t>
      </w:r>
      <w:proofErr w:type="spellEnd"/>
      <w:r w:rsidR="00575F5D" w:rsidRPr="362C3D67">
        <w:rPr>
          <w:lang w:val="sw-KE"/>
        </w:rPr>
        <w:t xml:space="preserve">. </w:t>
      </w:r>
      <w:r w:rsidR="0BBA5A95" w:rsidRPr="362C3D67">
        <w:rPr>
          <w:lang w:val="sw-KE"/>
        </w:rPr>
        <w:t xml:space="preserve">Watu hualika marafiki na familia. Katika karakana ya </w:t>
      </w:r>
      <w:proofErr w:type="spellStart"/>
      <w:r w:rsidR="0BBA5A95" w:rsidRPr="362C3D67">
        <w:rPr>
          <w:lang w:val="sw-KE"/>
        </w:rPr>
        <w:t>krismasi</w:t>
      </w:r>
      <w:proofErr w:type="spellEnd"/>
      <w:r w:rsidR="0BBA5A95" w:rsidRPr="362C3D67">
        <w:rPr>
          <w:lang w:val="sw-KE"/>
        </w:rPr>
        <w:t xml:space="preserve"> wanatengeneza mapambo ya </w:t>
      </w:r>
      <w:proofErr w:type="spellStart"/>
      <w:r w:rsidR="0BBA5A95" w:rsidRPr="362C3D67">
        <w:rPr>
          <w:lang w:val="sw-KE"/>
        </w:rPr>
        <w:t>krismasi</w:t>
      </w:r>
      <w:proofErr w:type="spellEnd"/>
      <w:r w:rsidR="0BBA5A95" w:rsidRPr="362C3D67">
        <w:rPr>
          <w:lang w:val="sw-KE"/>
        </w:rPr>
        <w:t>, zawadi</w:t>
      </w:r>
      <w:r w:rsidR="1792386F" w:rsidRPr="362C3D67">
        <w:rPr>
          <w:lang w:val="sw-KE"/>
        </w:rPr>
        <w:t xml:space="preserve"> </w:t>
      </w:r>
      <w:r w:rsidR="0BBA5A95" w:rsidRPr="362C3D67">
        <w:rPr>
          <w:lang w:val="sw-KE"/>
        </w:rPr>
        <w:t xml:space="preserve">na kadi za </w:t>
      </w:r>
      <w:proofErr w:type="spellStart"/>
      <w:r w:rsidR="0BBA5A95" w:rsidRPr="362C3D67">
        <w:rPr>
          <w:lang w:val="sw-KE"/>
        </w:rPr>
        <w:t>krismasi</w:t>
      </w:r>
      <w:proofErr w:type="spellEnd"/>
      <w:r w:rsidR="0BBA5A95" w:rsidRPr="362C3D67">
        <w:rPr>
          <w:lang w:val="sw-KE"/>
        </w:rPr>
        <w:t xml:space="preserve"> pamoja na vitu vingine. Wengine wanaimba </w:t>
      </w:r>
      <w:r w:rsidR="5EC3D287" w:rsidRPr="362C3D67">
        <w:rPr>
          <w:lang w:val="sw-KE"/>
        </w:rPr>
        <w:t xml:space="preserve">ama kupiga nyimbo za </w:t>
      </w:r>
      <w:proofErr w:type="spellStart"/>
      <w:r w:rsidR="5EC3D287" w:rsidRPr="362C3D67">
        <w:rPr>
          <w:lang w:val="sw-KE"/>
        </w:rPr>
        <w:t>krismasi</w:t>
      </w:r>
      <w:proofErr w:type="spellEnd"/>
      <w:r w:rsidR="5EC3D287" w:rsidRPr="362C3D67">
        <w:rPr>
          <w:lang w:val="sw-KE"/>
        </w:rPr>
        <w:t xml:space="preserve"> katika</w:t>
      </w:r>
      <w:r w:rsidR="76AD7C2E" w:rsidRPr="362C3D67">
        <w:rPr>
          <w:lang w:val="sw-KE"/>
        </w:rPr>
        <w:t xml:space="preserve"> wakati wa</w:t>
      </w:r>
      <w:r w:rsidR="5EC3D287" w:rsidRPr="362C3D67">
        <w:rPr>
          <w:lang w:val="sw-KE"/>
        </w:rPr>
        <w:t xml:space="preserve"> karakana ya </w:t>
      </w:r>
      <w:proofErr w:type="spellStart"/>
      <w:r w:rsidR="5EC3D287" w:rsidRPr="362C3D67">
        <w:rPr>
          <w:lang w:val="sw-KE"/>
        </w:rPr>
        <w:t>krismasi</w:t>
      </w:r>
      <w:proofErr w:type="spellEnd"/>
      <w:r w:rsidR="5EC3D287" w:rsidRPr="362C3D67">
        <w:rPr>
          <w:lang w:val="sw-KE"/>
        </w:rPr>
        <w:t>.</w:t>
      </w:r>
      <w:r w:rsidR="5EC3D287" w:rsidRPr="3330AE99">
        <w:rPr>
          <w:lang w:val="sw-KE"/>
        </w:rPr>
        <w:t xml:space="preserve"> </w:t>
      </w:r>
      <w:r w:rsidR="009A6DD7">
        <w:rPr>
          <w:noProof/>
        </w:rPr>
        <w:drawing>
          <wp:inline distT="0" distB="0" distL="0" distR="0" wp14:anchorId="5B6D1B37" wp14:editId="7DC63043">
            <wp:extent cx="5756912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2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1B17" w14:textId="77777777" w:rsidR="00575F5D" w:rsidRDefault="009A6DD7" w:rsidP="362C3D67">
      <w:pPr>
        <w:pStyle w:val="Bildetekst"/>
        <w:rPr>
          <w:lang w:val="sw-KE"/>
        </w:rPr>
      </w:pPr>
      <w:proofErr w:type="spellStart"/>
      <w:r w:rsidRPr="362C3D67">
        <w:rPr>
          <w:lang w:val="sw-KE"/>
        </w:rPr>
        <w:t>Småbarn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har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laget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julekort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på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juleverksted</w:t>
      </w:r>
      <w:proofErr w:type="spellEnd"/>
      <w:r w:rsidRPr="362C3D67">
        <w:rPr>
          <w:lang w:val="sw-KE"/>
        </w:rPr>
        <w:t xml:space="preserve"> i Oslo </w:t>
      </w:r>
      <w:proofErr w:type="spellStart"/>
      <w:r w:rsidRPr="362C3D67">
        <w:rPr>
          <w:lang w:val="sw-KE"/>
        </w:rPr>
        <w:t>museum</w:t>
      </w:r>
      <w:proofErr w:type="spellEnd"/>
      <w:r w:rsidRPr="362C3D67">
        <w:rPr>
          <w:lang w:val="sw-KE"/>
        </w:rPr>
        <w:t xml:space="preserve">. Foto: </w:t>
      </w:r>
      <w:proofErr w:type="spellStart"/>
      <w:r w:rsidRPr="362C3D67">
        <w:rPr>
          <w:lang w:val="sw-KE"/>
        </w:rPr>
        <w:t>Oskar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Seljeskog</w:t>
      </w:r>
      <w:proofErr w:type="spellEnd"/>
      <w:r w:rsidRPr="362C3D67">
        <w:rPr>
          <w:lang w:val="sw-KE"/>
        </w:rPr>
        <w:t xml:space="preserve">, Oslo </w:t>
      </w:r>
      <w:proofErr w:type="spellStart"/>
      <w:r w:rsidRPr="362C3D67">
        <w:rPr>
          <w:lang w:val="sw-KE"/>
        </w:rPr>
        <w:t>museum</w:t>
      </w:r>
      <w:proofErr w:type="spellEnd"/>
    </w:p>
    <w:p w14:paraId="5B6D1B18" w14:textId="4DE94027" w:rsidR="00575F5D" w:rsidRDefault="18FDFE1E" w:rsidP="362C3D67">
      <w:pPr>
        <w:pStyle w:val="Overskrift1"/>
        <w:rPr>
          <w:lang w:val="sw-KE"/>
        </w:rPr>
      </w:pPr>
      <w:r w:rsidRPr="362C3D67">
        <w:rPr>
          <w:lang w:val="sw-KE"/>
        </w:rPr>
        <w:t xml:space="preserve">Kumalizika kwa </w:t>
      </w:r>
      <w:proofErr w:type="spellStart"/>
      <w:r w:rsidRPr="362C3D67">
        <w:rPr>
          <w:lang w:val="sw-KE"/>
        </w:rPr>
        <w:t>krismasi</w:t>
      </w:r>
      <w:proofErr w:type="spellEnd"/>
      <w:r w:rsidR="61BA05B6" w:rsidRPr="362C3D67">
        <w:rPr>
          <w:lang w:val="sw-KE"/>
        </w:rPr>
        <w:t>/</w:t>
      </w:r>
      <w:proofErr w:type="spellStart"/>
      <w:r w:rsidR="61BA05B6" w:rsidRPr="362C3D67">
        <w:rPr>
          <w:lang w:val="sw-KE"/>
        </w:rPr>
        <w:t>noeli</w:t>
      </w:r>
      <w:proofErr w:type="spellEnd"/>
      <w:r w:rsidR="1B5001D3" w:rsidRPr="362C3D67">
        <w:rPr>
          <w:lang w:val="sw-KE"/>
        </w:rPr>
        <w:t xml:space="preserve"> (</w:t>
      </w:r>
      <w:proofErr w:type="spellStart"/>
      <w:r w:rsidR="1B5001D3" w:rsidRPr="362C3D67">
        <w:rPr>
          <w:lang w:val="sw-KE"/>
        </w:rPr>
        <w:t>juleavslutninger</w:t>
      </w:r>
      <w:proofErr w:type="spellEnd"/>
      <w:r w:rsidR="1B5001D3" w:rsidRPr="362C3D67">
        <w:rPr>
          <w:lang w:val="sw-KE"/>
        </w:rPr>
        <w:t>)</w:t>
      </w:r>
    </w:p>
    <w:p w14:paraId="5B6D1B19" w14:textId="3D24147C" w:rsidR="00BF5A48" w:rsidRDefault="00BF5A48" w:rsidP="362C3D67">
      <w:pPr>
        <w:jc w:val="both"/>
        <w:rPr>
          <w:lang w:val="sw-KE"/>
        </w:rPr>
      </w:pPr>
      <w:r w:rsidRPr="362C3D67">
        <w:rPr>
          <w:lang w:val="sw-KE"/>
        </w:rPr>
        <w:t>S</w:t>
      </w:r>
      <w:r w:rsidR="330F9C11" w:rsidRPr="362C3D67">
        <w:rPr>
          <w:lang w:val="sw-KE"/>
        </w:rPr>
        <w:t>hule</w:t>
      </w:r>
      <w:r w:rsidRPr="362C3D67">
        <w:rPr>
          <w:lang w:val="sw-KE"/>
        </w:rPr>
        <w:t>,</w:t>
      </w:r>
      <w:r w:rsidR="196E0810" w:rsidRPr="362C3D67">
        <w:rPr>
          <w:lang w:val="sw-KE"/>
        </w:rPr>
        <w:t xml:space="preserve"> Chekechea</w:t>
      </w:r>
      <w:r w:rsidR="7E48F811" w:rsidRPr="362C3D67">
        <w:rPr>
          <w:lang w:val="sw-KE"/>
        </w:rPr>
        <w:t xml:space="preserve"> (</w:t>
      </w:r>
      <w:proofErr w:type="spellStart"/>
      <w:r w:rsidR="7E48F811" w:rsidRPr="362C3D67">
        <w:rPr>
          <w:b/>
          <w:bCs/>
          <w:lang w:val="sw-KE"/>
        </w:rPr>
        <w:t>barnehage</w:t>
      </w:r>
      <w:proofErr w:type="spellEnd"/>
      <w:r w:rsidR="7E48F811" w:rsidRPr="362C3D67">
        <w:rPr>
          <w:lang w:val="sw-KE"/>
        </w:rPr>
        <w:t>)</w:t>
      </w:r>
      <w:r w:rsidR="196E0810" w:rsidRPr="362C3D67">
        <w:rPr>
          <w:lang w:val="sw-KE"/>
        </w:rPr>
        <w:t xml:space="preserve">, </w:t>
      </w:r>
      <w:r w:rsidR="526A33C5" w:rsidRPr="362C3D67">
        <w:rPr>
          <w:lang w:val="sw-KE"/>
        </w:rPr>
        <w:t>timu/</w:t>
      </w:r>
      <w:r w:rsidR="196E0810" w:rsidRPr="362C3D67">
        <w:rPr>
          <w:lang w:val="sw-KE"/>
        </w:rPr>
        <w:t xml:space="preserve">vilabu vya michezo na </w:t>
      </w:r>
      <w:r w:rsidR="0CF55A5A" w:rsidRPr="362C3D67">
        <w:rPr>
          <w:lang w:val="sw-KE"/>
        </w:rPr>
        <w:t xml:space="preserve">vyama wanaandaa sherehe wakati wa </w:t>
      </w:r>
      <w:proofErr w:type="spellStart"/>
      <w:r w:rsidR="0CF55A5A" w:rsidRPr="362C3D67">
        <w:rPr>
          <w:lang w:val="sw-KE"/>
        </w:rPr>
        <w:t>ma</w:t>
      </w:r>
      <w:r w:rsidR="35AA6651" w:rsidRPr="362C3D67">
        <w:rPr>
          <w:lang w:val="sw-KE"/>
        </w:rPr>
        <w:t>a</w:t>
      </w:r>
      <w:r w:rsidR="0CF55A5A" w:rsidRPr="362C3D67">
        <w:rPr>
          <w:lang w:val="sw-KE"/>
        </w:rPr>
        <w:t>jilio</w:t>
      </w:r>
      <w:proofErr w:type="spellEnd"/>
      <w:r w:rsidR="0CF55A5A" w:rsidRPr="362C3D67">
        <w:rPr>
          <w:lang w:val="sw-KE"/>
        </w:rPr>
        <w:t xml:space="preserve">. Sherehe hii huitwa kumalizika kwa </w:t>
      </w:r>
      <w:proofErr w:type="spellStart"/>
      <w:r w:rsidR="0CF55A5A" w:rsidRPr="362C3D67">
        <w:rPr>
          <w:lang w:val="sw-KE"/>
        </w:rPr>
        <w:t>krismasi</w:t>
      </w:r>
      <w:proofErr w:type="spellEnd"/>
      <w:r w:rsidRPr="362C3D67">
        <w:rPr>
          <w:lang w:val="sw-KE"/>
        </w:rPr>
        <w:t xml:space="preserve"> </w:t>
      </w:r>
      <w:r w:rsidR="1122BCE5" w:rsidRPr="362C3D67">
        <w:rPr>
          <w:lang w:val="sw-KE"/>
        </w:rPr>
        <w:t>(</w:t>
      </w:r>
      <w:proofErr w:type="spellStart"/>
      <w:r w:rsidRPr="362C3D67">
        <w:rPr>
          <w:b/>
          <w:bCs/>
          <w:lang w:val="sw-KE"/>
        </w:rPr>
        <w:t>juleavslutninger</w:t>
      </w:r>
      <w:proofErr w:type="spellEnd"/>
      <w:r w:rsidR="4D0BDC5E" w:rsidRPr="362C3D67">
        <w:rPr>
          <w:lang w:val="sw-KE"/>
        </w:rPr>
        <w:t>)</w:t>
      </w:r>
      <w:r w:rsidRPr="362C3D67">
        <w:rPr>
          <w:lang w:val="sw-KE"/>
        </w:rPr>
        <w:t>.</w:t>
      </w:r>
      <w:r w:rsidR="00E63C67" w:rsidRPr="362C3D67">
        <w:rPr>
          <w:lang w:val="sw-KE"/>
        </w:rPr>
        <w:t xml:space="preserve"> </w:t>
      </w:r>
    </w:p>
    <w:p w14:paraId="25604F9C" w14:textId="516859CE" w:rsidR="218E6B38" w:rsidRPr="00281DE2" w:rsidRDefault="218E6B38">
      <w:pPr>
        <w:rPr>
          <w:lang w:val="sw-KE"/>
        </w:rPr>
      </w:pPr>
      <w:r w:rsidRPr="00281DE2">
        <w:rPr>
          <w:lang w:val="sw-KE"/>
        </w:rPr>
        <w:br w:type="page"/>
      </w:r>
    </w:p>
    <w:p w14:paraId="5B6D1B1A" w14:textId="467175F8" w:rsidR="00BF5A48" w:rsidRDefault="474FE42A" w:rsidP="362C3D67">
      <w:pPr>
        <w:pStyle w:val="Overskrift1"/>
        <w:rPr>
          <w:lang w:val="sw-KE"/>
        </w:rPr>
      </w:pPr>
      <w:r w:rsidRPr="362C3D67">
        <w:rPr>
          <w:lang w:val="sw-KE"/>
        </w:rPr>
        <w:lastRenderedPageBreak/>
        <w:t xml:space="preserve">Tamasha </w:t>
      </w:r>
      <w:r w:rsidR="07F08B9A" w:rsidRPr="362C3D67">
        <w:rPr>
          <w:lang w:val="sw-KE"/>
        </w:rPr>
        <w:t>n</w:t>
      </w:r>
      <w:r w:rsidRPr="362C3D67">
        <w:rPr>
          <w:lang w:val="sw-KE"/>
        </w:rPr>
        <w:t xml:space="preserve">a </w:t>
      </w:r>
      <w:r w:rsidR="6146609E" w:rsidRPr="362C3D67">
        <w:rPr>
          <w:lang w:val="sw-KE"/>
        </w:rPr>
        <w:t xml:space="preserve">maonesho ya </w:t>
      </w:r>
      <w:proofErr w:type="spellStart"/>
      <w:r w:rsidRPr="362C3D67">
        <w:rPr>
          <w:lang w:val="sw-KE"/>
        </w:rPr>
        <w:t>krismasi</w:t>
      </w:r>
      <w:proofErr w:type="spellEnd"/>
    </w:p>
    <w:p w14:paraId="4B056BB6" w14:textId="48D2A74E" w:rsidR="3735ACCA" w:rsidRDefault="3735ACCA" w:rsidP="362C3D67">
      <w:pPr>
        <w:jc w:val="both"/>
        <w:rPr>
          <w:lang w:val="sw-KE"/>
        </w:rPr>
      </w:pPr>
      <w:r w:rsidRPr="362C3D67">
        <w:rPr>
          <w:lang w:val="sw-KE"/>
        </w:rPr>
        <w:t xml:space="preserve">Waimbaji wengi na wasanii hupanga kufanya matamasha na maonesho ya </w:t>
      </w:r>
      <w:proofErr w:type="spellStart"/>
      <w:r w:rsidRPr="362C3D67">
        <w:rPr>
          <w:lang w:val="sw-KE"/>
        </w:rPr>
        <w:t>krismasi</w:t>
      </w:r>
      <w:proofErr w:type="spellEnd"/>
      <w:r w:rsidRPr="362C3D67">
        <w:rPr>
          <w:lang w:val="sw-KE"/>
        </w:rPr>
        <w:t xml:space="preserve">. </w:t>
      </w:r>
      <w:r w:rsidR="552D0494" w:rsidRPr="362C3D67">
        <w:rPr>
          <w:lang w:val="sw-KE"/>
        </w:rPr>
        <w:t>Maonesho hay</w:t>
      </w:r>
      <w:r w:rsidR="4D975363" w:rsidRPr="362C3D67">
        <w:rPr>
          <w:lang w:val="sw-KE"/>
        </w:rPr>
        <w:t>o</w:t>
      </w:r>
      <w:r w:rsidR="552D0494" w:rsidRPr="362C3D67">
        <w:rPr>
          <w:lang w:val="sw-KE"/>
        </w:rPr>
        <w:t xml:space="preserve"> m</w:t>
      </w:r>
      <w:r w:rsidRPr="362C3D67">
        <w:rPr>
          <w:lang w:val="sw-KE"/>
        </w:rPr>
        <w:t>ara nyingi hufanyika makanisani.</w:t>
      </w:r>
    </w:p>
    <w:p w14:paraId="5B6D1B1C" w14:textId="2D1A5791" w:rsidR="00912BB3" w:rsidRDefault="3AD0A419" w:rsidP="362C3D67">
      <w:pPr>
        <w:pStyle w:val="Overskrift1"/>
        <w:rPr>
          <w:lang w:val="sw-KE"/>
        </w:rPr>
      </w:pPr>
      <w:r w:rsidRPr="362C3D67">
        <w:rPr>
          <w:lang w:val="sw-KE"/>
        </w:rPr>
        <w:t xml:space="preserve">Soko la </w:t>
      </w:r>
      <w:proofErr w:type="spellStart"/>
      <w:r w:rsidRPr="362C3D67">
        <w:rPr>
          <w:lang w:val="sw-KE"/>
        </w:rPr>
        <w:t>krismasi</w:t>
      </w:r>
      <w:proofErr w:type="spellEnd"/>
    </w:p>
    <w:p w14:paraId="52A2D694" w14:textId="63CE0C9B" w:rsidR="75091414" w:rsidRDefault="75091414" w:rsidP="362C3D67">
      <w:pPr>
        <w:jc w:val="both"/>
        <w:rPr>
          <w:lang w:val="sw-KE"/>
        </w:rPr>
      </w:pPr>
      <w:r w:rsidRPr="362C3D67">
        <w:rPr>
          <w:lang w:val="sw-KE"/>
        </w:rPr>
        <w:t xml:space="preserve">Masoko ya </w:t>
      </w:r>
      <w:proofErr w:type="spellStart"/>
      <w:r w:rsidRPr="362C3D67">
        <w:rPr>
          <w:lang w:val="sw-KE"/>
        </w:rPr>
        <w:t>krismasi</w:t>
      </w:r>
      <w:proofErr w:type="spellEnd"/>
      <w:r w:rsidRPr="362C3D67">
        <w:rPr>
          <w:lang w:val="sw-KE"/>
        </w:rPr>
        <w:t xml:space="preserve"> ni maarufu wakati wa </w:t>
      </w:r>
      <w:proofErr w:type="spellStart"/>
      <w:r w:rsidRPr="362C3D67">
        <w:rPr>
          <w:lang w:val="sw-KE"/>
        </w:rPr>
        <w:t>ma</w:t>
      </w:r>
      <w:r w:rsidR="6CADA66A" w:rsidRPr="362C3D67">
        <w:rPr>
          <w:lang w:val="sw-KE"/>
        </w:rPr>
        <w:t>a</w:t>
      </w:r>
      <w:r w:rsidRPr="362C3D67">
        <w:rPr>
          <w:lang w:val="sw-KE"/>
        </w:rPr>
        <w:t>jilio</w:t>
      </w:r>
      <w:proofErr w:type="spellEnd"/>
      <w:r w:rsidRPr="362C3D67">
        <w:rPr>
          <w:lang w:val="sw-KE"/>
        </w:rPr>
        <w:t>. K</w:t>
      </w:r>
      <w:r w:rsidR="5CE37281" w:rsidRPr="362C3D67">
        <w:rPr>
          <w:lang w:val="sw-KE"/>
        </w:rPr>
        <w:t xml:space="preserve">atika masoko ya </w:t>
      </w:r>
      <w:proofErr w:type="spellStart"/>
      <w:r w:rsidR="5CE37281" w:rsidRPr="362C3D67">
        <w:rPr>
          <w:lang w:val="sw-KE"/>
        </w:rPr>
        <w:t>krismasi</w:t>
      </w:r>
      <w:proofErr w:type="spellEnd"/>
      <w:r w:rsidR="5CE37281" w:rsidRPr="362C3D67">
        <w:rPr>
          <w:lang w:val="sw-KE"/>
        </w:rPr>
        <w:t xml:space="preserve">, kuna hali ya </w:t>
      </w:r>
      <w:r w:rsidR="20A0CB56" w:rsidRPr="362C3D67">
        <w:rPr>
          <w:lang w:val="sw-KE"/>
        </w:rPr>
        <w:t xml:space="preserve">kipindi cha </w:t>
      </w:r>
      <w:r w:rsidR="5CE37281" w:rsidRPr="362C3D67">
        <w:rPr>
          <w:lang w:val="sw-KE"/>
        </w:rPr>
        <w:t xml:space="preserve">zamani </w:t>
      </w:r>
      <w:r w:rsidR="67C65CED" w:rsidRPr="362C3D67">
        <w:rPr>
          <w:lang w:val="sw-KE"/>
        </w:rPr>
        <w:t>ch</w:t>
      </w:r>
      <w:r w:rsidR="5CE37281" w:rsidRPr="362C3D67">
        <w:rPr>
          <w:lang w:val="sw-KE"/>
        </w:rPr>
        <w:t>a</w:t>
      </w:r>
      <w:r w:rsidR="5060544B" w:rsidRPr="362C3D67">
        <w:rPr>
          <w:lang w:val="sw-KE"/>
        </w:rPr>
        <w:t xml:space="preserve"> wakati wa</w:t>
      </w:r>
      <w:r w:rsidR="5CE37281" w:rsidRPr="362C3D67">
        <w:rPr>
          <w:lang w:val="sw-KE"/>
        </w:rPr>
        <w:t xml:space="preserve"> </w:t>
      </w:r>
      <w:proofErr w:type="spellStart"/>
      <w:r w:rsidR="5CE37281" w:rsidRPr="362C3D67">
        <w:rPr>
          <w:lang w:val="sw-KE"/>
        </w:rPr>
        <w:t>krismasi</w:t>
      </w:r>
      <w:proofErr w:type="spellEnd"/>
      <w:r w:rsidR="5CE37281" w:rsidRPr="362C3D67">
        <w:rPr>
          <w:lang w:val="sw-KE"/>
        </w:rPr>
        <w:t xml:space="preserve">. Hapa unaweza kununua zawadi za </w:t>
      </w:r>
      <w:proofErr w:type="spellStart"/>
      <w:r w:rsidR="5CE37281" w:rsidRPr="362C3D67">
        <w:rPr>
          <w:lang w:val="sw-KE"/>
        </w:rPr>
        <w:t>krismasi</w:t>
      </w:r>
      <w:proofErr w:type="spellEnd"/>
      <w:r w:rsidR="4E76AD7A" w:rsidRPr="362C3D67">
        <w:rPr>
          <w:lang w:val="sw-KE"/>
        </w:rPr>
        <w:t xml:space="preserve"> zilizotengenezwa kwa mikono</w:t>
      </w:r>
      <w:r w:rsidR="5CE37281" w:rsidRPr="362C3D67">
        <w:rPr>
          <w:lang w:val="sw-KE"/>
        </w:rPr>
        <w:t xml:space="preserve"> na chakula cha </w:t>
      </w:r>
      <w:proofErr w:type="spellStart"/>
      <w:r w:rsidR="5CE37281" w:rsidRPr="362C3D67">
        <w:rPr>
          <w:lang w:val="sw-KE"/>
        </w:rPr>
        <w:t>krismasi</w:t>
      </w:r>
      <w:proofErr w:type="spellEnd"/>
      <w:r w:rsidR="5CE37281" w:rsidRPr="362C3D67">
        <w:rPr>
          <w:lang w:val="sw-KE"/>
        </w:rPr>
        <w:t xml:space="preserve"> </w:t>
      </w:r>
      <w:proofErr w:type="spellStart"/>
      <w:r w:rsidR="5CE37281" w:rsidRPr="362C3D67">
        <w:rPr>
          <w:lang w:val="sw-KE"/>
        </w:rPr>
        <w:t>kilicho</w:t>
      </w:r>
      <w:r w:rsidR="66CB4228" w:rsidRPr="362C3D67">
        <w:rPr>
          <w:lang w:val="sw-KE"/>
        </w:rPr>
        <w:t>pikw</w:t>
      </w:r>
      <w:r w:rsidR="5CE37281" w:rsidRPr="362C3D67">
        <w:rPr>
          <w:lang w:val="sw-KE"/>
        </w:rPr>
        <w:t>a</w:t>
      </w:r>
      <w:proofErr w:type="spellEnd"/>
      <w:r w:rsidR="5CE37281" w:rsidRPr="362C3D67">
        <w:rPr>
          <w:lang w:val="sw-KE"/>
        </w:rPr>
        <w:t xml:space="preserve"> nyumbani</w:t>
      </w:r>
      <w:r w:rsidR="242821F0" w:rsidRPr="362C3D67">
        <w:rPr>
          <w:lang w:val="sw-KE"/>
        </w:rPr>
        <w:t>.</w:t>
      </w:r>
    </w:p>
    <w:p w14:paraId="5B6D1B1E" w14:textId="633BE04A" w:rsidR="00BF5A48" w:rsidRDefault="242821F0" w:rsidP="362C3D67">
      <w:pPr>
        <w:pStyle w:val="Overskrift1"/>
        <w:rPr>
          <w:lang w:val="sw-KE"/>
        </w:rPr>
      </w:pPr>
      <w:r w:rsidRPr="362C3D67">
        <w:rPr>
          <w:lang w:val="sw-KE"/>
        </w:rPr>
        <w:t xml:space="preserve">Kalenda ya </w:t>
      </w:r>
      <w:proofErr w:type="spellStart"/>
      <w:r w:rsidRPr="362C3D67">
        <w:rPr>
          <w:lang w:val="sw-KE"/>
        </w:rPr>
        <w:t>ma</w:t>
      </w:r>
      <w:r w:rsidR="35625269" w:rsidRPr="362C3D67">
        <w:rPr>
          <w:lang w:val="sw-KE"/>
        </w:rPr>
        <w:t>a</w:t>
      </w:r>
      <w:r w:rsidRPr="362C3D67">
        <w:rPr>
          <w:lang w:val="sw-KE"/>
        </w:rPr>
        <w:t>jilio</w:t>
      </w:r>
      <w:proofErr w:type="spellEnd"/>
      <w:r w:rsidR="45218B99" w:rsidRPr="362C3D67">
        <w:rPr>
          <w:lang w:val="sw-KE"/>
        </w:rPr>
        <w:t xml:space="preserve"> (</w:t>
      </w:r>
      <w:proofErr w:type="spellStart"/>
      <w:r w:rsidR="45218B99" w:rsidRPr="362C3D67">
        <w:rPr>
          <w:lang w:val="sw-KE"/>
        </w:rPr>
        <w:t>adventskalender</w:t>
      </w:r>
      <w:proofErr w:type="spellEnd"/>
      <w:r w:rsidR="45218B99" w:rsidRPr="362C3D67">
        <w:rPr>
          <w:lang w:val="sw-KE"/>
        </w:rPr>
        <w:t>)</w:t>
      </w:r>
    </w:p>
    <w:p w14:paraId="5B6D1B1F" w14:textId="17117520" w:rsidR="00EA3C43" w:rsidRDefault="242821F0" w:rsidP="362C3D67">
      <w:pPr>
        <w:jc w:val="both"/>
        <w:rPr>
          <w:lang w:val="sw-KE"/>
        </w:rPr>
      </w:pPr>
      <w:r w:rsidRPr="3330AE99">
        <w:rPr>
          <w:lang w:val="sw-KE"/>
        </w:rPr>
        <w:t xml:space="preserve">Watoto wengi </w:t>
      </w:r>
      <w:r w:rsidR="14DF1D78" w:rsidRPr="3330AE99">
        <w:rPr>
          <w:lang w:val="sw-KE"/>
        </w:rPr>
        <w:t xml:space="preserve">majumbani na shuleni </w:t>
      </w:r>
      <w:r w:rsidRPr="3330AE99">
        <w:rPr>
          <w:lang w:val="sw-KE"/>
        </w:rPr>
        <w:t xml:space="preserve">wanakuwa na kalenda ya </w:t>
      </w:r>
      <w:proofErr w:type="spellStart"/>
      <w:r w:rsidRPr="3330AE99">
        <w:rPr>
          <w:lang w:val="sw-KE"/>
        </w:rPr>
        <w:t>ma</w:t>
      </w:r>
      <w:r w:rsidR="658F3005" w:rsidRPr="3330AE99">
        <w:rPr>
          <w:lang w:val="sw-KE"/>
        </w:rPr>
        <w:t>a</w:t>
      </w:r>
      <w:r w:rsidRPr="3330AE99">
        <w:rPr>
          <w:lang w:val="sw-KE"/>
        </w:rPr>
        <w:t>jilio</w:t>
      </w:r>
      <w:proofErr w:type="spellEnd"/>
      <w:r w:rsidR="25798DCC" w:rsidRPr="3330AE99">
        <w:rPr>
          <w:lang w:val="sw-KE"/>
        </w:rPr>
        <w:t>/ujio</w:t>
      </w:r>
      <w:r w:rsidRPr="3330AE99">
        <w:rPr>
          <w:lang w:val="sw-KE"/>
        </w:rPr>
        <w:t xml:space="preserve"> (</w:t>
      </w:r>
      <w:proofErr w:type="spellStart"/>
      <w:r w:rsidR="00E63C67" w:rsidRPr="3330AE99">
        <w:rPr>
          <w:b/>
          <w:bCs/>
          <w:lang w:val="sw-KE"/>
        </w:rPr>
        <w:t>advent</w:t>
      </w:r>
      <w:r w:rsidR="00EA3C43" w:rsidRPr="3330AE99">
        <w:rPr>
          <w:b/>
          <w:bCs/>
          <w:lang w:val="sw-KE"/>
        </w:rPr>
        <w:t>s</w:t>
      </w:r>
      <w:r w:rsidR="00E63C67" w:rsidRPr="3330AE99">
        <w:rPr>
          <w:b/>
          <w:bCs/>
          <w:lang w:val="sw-KE"/>
        </w:rPr>
        <w:t>kalender</w:t>
      </w:r>
      <w:proofErr w:type="spellEnd"/>
      <w:r w:rsidR="36D7B2FA" w:rsidRPr="3330AE99">
        <w:rPr>
          <w:lang w:val="sw-KE"/>
        </w:rPr>
        <w:t>)</w:t>
      </w:r>
      <w:r w:rsidR="00E63C67" w:rsidRPr="3330AE99">
        <w:rPr>
          <w:lang w:val="sw-KE"/>
        </w:rPr>
        <w:t xml:space="preserve">. </w:t>
      </w:r>
      <w:r w:rsidR="527C896B" w:rsidRPr="3330AE99">
        <w:rPr>
          <w:lang w:val="sw-KE"/>
        </w:rPr>
        <w:t xml:space="preserve">kalenda ya </w:t>
      </w:r>
      <w:proofErr w:type="spellStart"/>
      <w:r w:rsidR="527C896B" w:rsidRPr="3330AE99">
        <w:rPr>
          <w:lang w:val="sw-KE"/>
        </w:rPr>
        <w:t>ma</w:t>
      </w:r>
      <w:r w:rsidR="71497E8D" w:rsidRPr="3330AE99">
        <w:rPr>
          <w:lang w:val="sw-KE"/>
        </w:rPr>
        <w:t>a</w:t>
      </w:r>
      <w:r w:rsidR="527C896B" w:rsidRPr="3330AE99">
        <w:rPr>
          <w:lang w:val="sw-KE"/>
        </w:rPr>
        <w:t>jilio</w:t>
      </w:r>
      <w:proofErr w:type="spellEnd"/>
      <w:r w:rsidR="0E16C8F2" w:rsidRPr="3330AE99">
        <w:rPr>
          <w:lang w:val="sw-KE"/>
        </w:rPr>
        <w:t>/ujio</w:t>
      </w:r>
      <w:r w:rsidR="527C896B" w:rsidRPr="3330AE99">
        <w:rPr>
          <w:lang w:val="sw-KE"/>
        </w:rPr>
        <w:t xml:space="preserve"> ina siku 24. </w:t>
      </w:r>
      <w:r w:rsidR="348B76F9" w:rsidRPr="3330AE99">
        <w:rPr>
          <w:lang w:val="sw-KE"/>
        </w:rPr>
        <w:t xml:space="preserve">Kalenda inaanza tarehe 1 mwezi wa kumi na mbili hadi tarehe 24 mwezi wa kumi na mbili. </w:t>
      </w:r>
      <w:r w:rsidR="527C896B" w:rsidRPr="3330AE99">
        <w:rPr>
          <w:lang w:val="sw-KE"/>
        </w:rPr>
        <w:t>Watoto wanafungua</w:t>
      </w:r>
      <w:r w:rsidR="3DAD1208" w:rsidRPr="3330AE99">
        <w:rPr>
          <w:lang w:val="sw-KE"/>
        </w:rPr>
        <w:t xml:space="preserve"> </w:t>
      </w:r>
      <w:r w:rsidR="527C896B" w:rsidRPr="3330AE99">
        <w:rPr>
          <w:lang w:val="sw-KE"/>
        </w:rPr>
        <w:t>zawadi</w:t>
      </w:r>
      <w:r w:rsidR="4A034DE3" w:rsidRPr="3330AE99">
        <w:rPr>
          <w:lang w:val="sw-KE"/>
        </w:rPr>
        <w:t xml:space="preserve"> moja</w:t>
      </w:r>
      <w:r w:rsidR="527C896B" w:rsidRPr="3330AE99">
        <w:rPr>
          <w:lang w:val="sw-KE"/>
        </w:rPr>
        <w:t xml:space="preserve"> kila siku kuanzia siku ya kwanza ya mwezi wa kumi na mbili mpaka jioni </w:t>
      </w:r>
      <w:r w:rsidR="5CA34613" w:rsidRPr="3330AE99">
        <w:rPr>
          <w:lang w:val="sw-KE"/>
        </w:rPr>
        <w:t xml:space="preserve">ya sikukuu ya </w:t>
      </w:r>
      <w:proofErr w:type="spellStart"/>
      <w:r w:rsidR="5CA34613" w:rsidRPr="3330AE99">
        <w:rPr>
          <w:lang w:val="sw-KE"/>
        </w:rPr>
        <w:t>krismasi</w:t>
      </w:r>
      <w:proofErr w:type="spellEnd"/>
      <w:r w:rsidR="10B689FB" w:rsidRPr="3330AE99">
        <w:rPr>
          <w:lang w:val="sw-KE"/>
        </w:rPr>
        <w:t xml:space="preserve"> ambayo </w:t>
      </w:r>
      <w:proofErr w:type="spellStart"/>
      <w:r w:rsidR="10B689FB" w:rsidRPr="3330AE99">
        <w:rPr>
          <w:lang w:val="sw-KE"/>
        </w:rPr>
        <w:t>inakuwaga</w:t>
      </w:r>
      <w:proofErr w:type="spellEnd"/>
      <w:r w:rsidR="10B689FB" w:rsidRPr="3330AE99">
        <w:rPr>
          <w:lang w:val="sw-KE"/>
        </w:rPr>
        <w:t xml:space="preserve"> tarehe 24</w:t>
      </w:r>
      <w:r w:rsidR="2336F381" w:rsidRPr="3330AE99">
        <w:rPr>
          <w:lang w:val="sw-KE"/>
        </w:rPr>
        <w:t xml:space="preserve"> mwezi wa kumi na mbili</w:t>
      </w:r>
      <w:r w:rsidR="5CA34613" w:rsidRPr="3330AE99">
        <w:rPr>
          <w:lang w:val="sw-KE"/>
        </w:rPr>
        <w:t xml:space="preserve">. </w:t>
      </w:r>
      <w:r w:rsidR="527C896B" w:rsidRPr="3330AE99">
        <w:rPr>
          <w:lang w:val="sw-KE"/>
        </w:rPr>
        <w:t xml:space="preserve"> </w:t>
      </w:r>
    </w:p>
    <w:p w14:paraId="67575B7C" w14:textId="6262230B" w:rsidR="00857738" w:rsidRDefault="00E63C67" w:rsidP="362C3D67">
      <w:pPr>
        <w:jc w:val="both"/>
        <w:rPr>
          <w:lang w:val="sw-KE"/>
        </w:rPr>
      </w:pPr>
      <w:r w:rsidRPr="3330AE99">
        <w:rPr>
          <w:lang w:val="sw-KE"/>
        </w:rPr>
        <w:t>Ma</w:t>
      </w:r>
      <w:r w:rsidR="28D41365" w:rsidRPr="3330AE99">
        <w:rPr>
          <w:lang w:val="sw-KE"/>
        </w:rPr>
        <w:t xml:space="preserve">darasa mengi ya shuleni yanakuwa pia na kalenda ya </w:t>
      </w:r>
      <w:proofErr w:type="spellStart"/>
      <w:r w:rsidR="28D41365" w:rsidRPr="3330AE99">
        <w:rPr>
          <w:lang w:val="sw-KE"/>
        </w:rPr>
        <w:t>ma</w:t>
      </w:r>
      <w:r w:rsidR="3C6AF5E6" w:rsidRPr="3330AE99">
        <w:rPr>
          <w:lang w:val="sw-KE"/>
        </w:rPr>
        <w:t>a</w:t>
      </w:r>
      <w:r w:rsidR="28D41365" w:rsidRPr="3330AE99">
        <w:rPr>
          <w:lang w:val="sw-KE"/>
        </w:rPr>
        <w:t>jilio</w:t>
      </w:r>
      <w:proofErr w:type="spellEnd"/>
      <w:r w:rsidR="00EA3C43" w:rsidRPr="3330AE99">
        <w:rPr>
          <w:lang w:val="sw-KE"/>
        </w:rPr>
        <w:t>.</w:t>
      </w:r>
      <w:r w:rsidR="1F2A7D24" w:rsidRPr="3330AE99">
        <w:rPr>
          <w:lang w:val="sw-KE"/>
        </w:rPr>
        <w:t xml:space="preserve"> Njia moja ya kufanya hivyo ni kwa kila mwanafunzi kuleta zawadi ndogo ambayo ameifunga. Mwalimu anakuwa na karat</w:t>
      </w:r>
      <w:r w:rsidR="38493CB0" w:rsidRPr="3330AE99">
        <w:rPr>
          <w:lang w:val="sw-KE"/>
        </w:rPr>
        <w:t>a</w:t>
      </w:r>
      <w:r w:rsidR="1F2A7D24" w:rsidRPr="3330AE99">
        <w:rPr>
          <w:lang w:val="sw-KE"/>
        </w:rPr>
        <w:t>si ndogo yenye majina ya wanafunzi.</w:t>
      </w:r>
      <w:r w:rsidR="0E8D1C62" w:rsidRPr="3330AE99">
        <w:rPr>
          <w:lang w:val="sw-KE"/>
        </w:rPr>
        <w:t xml:space="preserve"> </w:t>
      </w:r>
      <w:proofErr w:type="spellStart"/>
      <w:r w:rsidR="0C39B003" w:rsidRPr="3330AE99">
        <w:rPr>
          <w:lang w:val="sw-KE"/>
        </w:rPr>
        <w:t>Kuanzaia</w:t>
      </w:r>
      <w:proofErr w:type="spellEnd"/>
      <w:r w:rsidR="0C39B003" w:rsidRPr="3330AE99">
        <w:rPr>
          <w:lang w:val="sw-KE"/>
        </w:rPr>
        <w:t xml:space="preserve"> tarehe 1 </w:t>
      </w:r>
      <w:r w:rsidR="0E8D1C62" w:rsidRPr="3330AE99">
        <w:rPr>
          <w:lang w:val="sw-KE"/>
        </w:rPr>
        <w:t>mwezi wa kumi na mbili/</w:t>
      </w:r>
      <w:proofErr w:type="spellStart"/>
      <w:r w:rsidR="0E8D1C62" w:rsidRPr="3330AE99">
        <w:rPr>
          <w:lang w:val="sw-KE"/>
        </w:rPr>
        <w:t>disemba</w:t>
      </w:r>
      <w:proofErr w:type="spellEnd"/>
      <w:r w:rsidR="0E8D1C62" w:rsidRPr="3330AE99">
        <w:rPr>
          <w:lang w:val="sw-KE"/>
        </w:rPr>
        <w:t xml:space="preserve"> wanachukua karatasi ndogo</w:t>
      </w:r>
      <w:r w:rsidRPr="3330AE99">
        <w:rPr>
          <w:lang w:val="sw-KE"/>
        </w:rPr>
        <w:t xml:space="preserve"> </w:t>
      </w:r>
      <w:r w:rsidR="2965536D" w:rsidRPr="3330AE99">
        <w:rPr>
          <w:lang w:val="sw-KE"/>
        </w:rPr>
        <w:t xml:space="preserve"> zenye majina ya wanafunzi. Wale ambao majina yao yatatajwa watapata </w:t>
      </w:r>
      <w:r w:rsidR="11B94B07" w:rsidRPr="3330AE99">
        <w:rPr>
          <w:lang w:val="sw-KE"/>
        </w:rPr>
        <w:t xml:space="preserve">kifurushi </w:t>
      </w:r>
      <w:r w:rsidR="202D406C" w:rsidRPr="3330AE99">
        <w:rPr>
          <w:lang w:val="sw-KE"/>
        </w:rPr>
        <w:t>c</w:t>
      </w:r>
      <w:r w:rsidR="11B94B07" w:rsidRPr="3330AE99">
        <w:rPr>
          <w:lang w:val="sw-KE"/>
        </w:rPr>
        <w:t xml:space="preserve">ha zawadi </w:t>
      </w:r>
      <w:r w:rsidR="3CEAE676" w:rsidRPr="3330AE99">
        <w:rPr>
          <w:lang w:val="sw-KE"/>
        </w:rPr>
        <w:t>y</w:t>
      </w:r>
      <w:r w:rsidR="11B94B07" w:rsidRPr="3330AE99">
        <w:rPr>
          <w:lang w:val="sw-KE"/>
        </w:rPr>
        <w:t xml:space="preserve">a siku hiyo. Baadhi ya watu wazima pia wanakuwa na kalenda za </w:t>
      </w:r>
      <w:proofErr w:type="spellStart"/>
      <w:r w:rsidR="11B94B07" w:rsidRPr="3330AE99">
        <w:rPr>
          <w:lang w:val="sw-KE"/>
        </w:rPr>
        <w:t>ma</w:t>
      </w:r>
      <w:r w:rsidR="71742A15" w:rsidRPr="3330AE99">
        <w:rPr>
          <w:lang w:val="sw-KE"/>
        </w:rPr>
        <w:t>a</w:t>
      </w:r>
      <w:r w:rsidR="11B94B07" w:rsidRPr="3330AE99">
        <w:rPr>
          <w:lang w:val="sw-KE"/>
        </w:rPr>
        <w:t>jilio</w:t>
      </w:r>
      <w:proofErr w:type="spellEnd"/>
      <w:r w:rsidR="11B94B07" w:rsidRPr="3330AE99">
        <w:rPr>
          <w:lang w:val="sw-KE"/>
        </w:rPr>
        <w:t xml:space="preserve">, na pia kuna kalenda za </w:t>
      </w:r>
      <w:proofErr w:type="spellStart"/>
      <w:r w:rsidR="11B94B07" w:rsidRPr="3330AE99">
        <w:rPr>
          <w:lang w:val="sw-KE"/>
        </w:rPr>
        <w:t>ma</w:t>
      </w:r>
      <w:r w:rsidR="178025CA" w:rsidRPr="3330AE99">
        <w:rPr>
          <w:lang w:val="sw-KE"/>
        </w:rPr>
        <w:t>a</w:t>
      </w:r>
      <w:r w:rsidR="11B94B07" w:rsidRPr="3330AE99">
        <w:rPr>
          <w:lang w:val="sw-KE"/>
        </w:rPr>
        <w:t>ji</w:t>
      </w:r>
      <w:r w:rsidR="3DAE9F2E" w:rsidRPr="3330AE99">
        <w:rPr>
          <w:lang w:val="sw-KE"/>
        </w:rPr>
        <w:t>lio</w:t>
      </w:r>
      <w:proofErr w:type="spellEnd"/>
      <w:r w:rsidR="3DAE9F2E" w:rsidRPr="3330AE99">
        <w:rPr>
          <w:lang w:val="sw-KE"/>
        </w:rPr>
        <w:t xml:space="preserve"> kwenye </w:t>
      </w:r>
      <w:proofErr w:type="spellStart"/>
      <w:r w:rsidR="3DAE9F2E" w:rsidRPr="3330AE99">
        <w:rPr>
          <w:lang w:val="sw-KE"/>
        </w:rPr>
        <w:t>intaneti</w:t>
      </w:r>
      <w:proofErr w:type="spellEnd"/>
      <w:r w:rsidR="3DAE9F2E" w:rsidRPr="3330AE99">
        <w:rPr>
          <w:lang w:val="sw-KE"/>
        </w:rPr>
        <w:t>.</w:t>
      </w:r>
      <w:r w:rsidR="11B94B07" w:rsidRPr="3330AE99">
        <w:rPr>
          <w:lang w:val="sw-KE"/>
        </w:rPr>
        <w:t xml:space="preserve"> </w:t>
      </w:r>
      <w:r w:rsidR="0E7EE348" w:rsidRPr="3330AE99">
        <w:rPr>
          <w:lang w:val="sw-KE"/>
        </w:rPr>
        <w:t>Utaratibu wa kuwa na kalenda ya majilio ulikuja Norway kutokea Ujerumani kwenye mwaka 1920</w:t>
      </w:r>
      <w:r w:rsidR="5BA5F6F8" w:rsidRPr="3330AE99">
        <w:rPr>
          <w:lang w:val="sw-KE"/>
        </w:rPr>
        <w:t>.</w:t>
      </w:r>
    </w:p>
    <w:p w14:paraId="5B6D1B20" w14:textId="6371D095" w:rsidR="00857738" w:rsidRDefault="00BF24D4" w:rsidP="362C3D67">
      <w:pPr>
        <w:rPr>
          <w:lang w:val="sw-KE"/>
        </w:rPr>
      </w:pPr>
      <w:r>
        <w:rPr>
          <w:noProof/>
        </w:rPr>
        <w:lastRenderedPageBreak/>
        <w:drawing>
          <wp:inline distT="0" distB="0" distL="0" distR="0" wp14:anchorId="5B6D1B39" wp14:editId="37366ABC">
            <wp:extent cx="5461602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602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1B21" w14:textId="77777777" w:rsidR="00EA3C43" w:rsidRDefault="00857738" w:rsidP="362C3D67">
      <w:pPr>
        <w:pStyle w:val="Bildetekst"/>
        <w:rPr>
          <w:lang w:val="sw-KE"/>
        </w:rPr>
      </w:pPr>
      <w:proofErr w:type="spellStart"/>
      <w:r w:rsidRPr="362C3D67">
        <w:rPr>
          <w:lang w:val="sw-KE"/>
        </w:rPr>
        <w:t>Adventskalender</w:t>
      </w:r>
      <w:proofErr w:type="spellEnd"/>
      <w:r w:rsidRPr="362C3D67">
        <w:rPr>
          <w:lang w:val="sw-KE"/>
        </w:rPr>
        <w:t xml:space="preserve">. </w:t>
      </w:r>
      <w:proofErr w:type="spellStart"/>
      <w:r w:rsidRPr="362C3D67">
        <w:rPr>
          <w:lang w:val="sw-KE"/>
        </w:rPr>
        <w:t>Bildet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tatt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av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Ulrike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Mai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fra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Pixabay</w:t>
      </w:r>
      <w:proofErr w:type="spellEnd"/>
    </w:p>
    <w:p w14:paraId="5B6D1B22" w14:textId="209078FB" w:rsidR="003500A3" w:rsidRDefault="3F25CC1C" w:rsidP="362C3D67">
      <w:pPr>
        <w:pStyle w:val="Overskrift1"/>
        <w:rPr>
          <w:lang w:val="sw-KE"/>
        </w:rPr>
      </w:pPr>
      <w:r w:rsidRPr="3330AE99">
        <w:rPr>
          <w:lang w:val="sw-KE"/>
        </w:rPr>
        <w:t>M</w:t>
      </w:r>
      <w:r w:rsidR="423E81AE" w:rsidRPr="3330AE99">
        <w:rPr>
          <w:lang w:val="sw-KE"/>
        </w:rPr>
        <w:t>ishumaa</w:t>
      </w:r>
      <w:r w:rsidRPr="3330AE99">
        <w:rPr>
          <w:lang w:val="sw-KE"/>
        </w:rPr>
        <w:t xml:space="preserve"> </w:t>
      </w:r>
      <w:r w:rsidR="53461971" w:rsidRPr="3330AE99">
        <w:rPr>
          <w:lang w:val="sw-KE"/>
        </w:rPr>
        <w:t>y</w:t>
      </w:r>
      <w:r w:rsidRPr="3330AE99">
        <w:rPr>
          <w:lang w:val="sw-KE"/>
        </w:rPr>
        <w:t>a majilio</w:t>
      </w:r>
      <w:r w:rsidR="6952EEC2" w:rsidRPr="3330AE99">
        <w:rPr>
          <w:lang w:val="sw-KE"/>
        </w:rPr>
        <w:t xml:space="preserve"> (</w:t>
      </w:r>
      <w:proofErr w:type="spellStart"/>
      <w:r w:rsidR="6952EEC2" w:rsidRPr="3330AE99">
        <w:rPr>
          <w:lang w:val="sw-KE"/>
        </w:rPr>
        <w:t>Adventlys</w:t>
      </w:r>
      <w:proofErr w:type="spellEnd"/>
      <w:r w:rsidR="6952EEC2" w:rsidRPr="3330AE99">
        <w:rPr>
          <w:lang w:val="sw-KE"/>
        </w:rPr>
        <w:t>)</w:t>
      </w:r>
    </w:p>
    <w:p w14:paraId="5B6D1B23" w14:textId="2DE79D2E" w:rsidR="003500A3" w:rsidRDefault="12CB18FD" w:rsidP="362C3D67">
      <w:pPr>
        <w:jc w:val="both"/>
        <w:rPr>
          <w:lang w:val="sw-KE"/>
        </w:rPr>
      </w:pPr>
      <w:r w:rsidRPr="3330AE99">
        <w:rPr>
          <w:lang w:val="sw-KE"/>
        </w:rPr>
        <w:t xml:space="preserve">Taji la </w:t>
      </w:r>
      <w:r w:rsidR="2922E5D7" w:rsidRPr="3330AE99">
        <w:rPr>
          <w:lang w:val="sw-KE"/>
        </w:rPr>
        <w:t xml:space="preserve">mishumaa la </w:t>
      </w:r>
      <w:proofErr w:type="spellStart"/>
      <w:r w:rsidRPr="3330AE99">
        <w:rPr>
          <w:lang w:val="sw-KE"/>
        </w:rPr>
        <w:t>ma</w:t>
      </w:r>
      <w:r w:rsidR="7392A501" w:rsidRPr="3330AE99">
        <w:rPr>
          <w:lang w:val="sw-KE"/>
        </w:rPr>
        <w:t>a</w:t>
      </w:r>
      <w:r w:rsidRPr="3330AE99">
        <w:rPr>
          <w:lang w:val="sw-KE"/>
        </w:rPr>
        <w:t>jilio</w:t>
      </w:r>
      <w:proofErr w:type="spellEnd"/>
      <w:r w:rsidRPr="3330AE99">
        <w:rPr>
          <w:lang w:val="sw-KE"/>
        </w:rPr>
        <w:t xml:space="preserve"> ama mishumaa ya majilio ni sehemu</w:t>
      </w:r>
      <w:r w:rsidR="100CDB68" w:rsidRPr="3330AE99">
        <w:rPr>
          <w:lang w:val="sw-KE"/>
        </w:rPr>
        <w:t>/chombo</w:t>
      </w:r>
      <w:r w:rsidRPr="3330AE99">
        <w:rPr>
          <w:lang w:val="sw-KE"/>
        </w:rPr>
        <w:t xml:space="preserve"> ya kuwekea mishumaa </w:t>
      </w:r>
      <w:r w:rsidR="7E66863B" w:rsidRPr="3330AE99">
        <w:rPr>
          <w:lang w:val="sw-KE"/>
        </w:rPr>
        <w:t>minne</w:t>
      </w:r>
      <w:r w:rsidR="23408195" w:rsidRPr="3330AE99">
        <w:rPr>
          <w:lang w:val="sw-KE"/>
        </w:rPr>
        <w:t xml:space="preserve"> kwa ajili ya ujio wa Kristo</w:t>
      </w:r>
      <w:r w:rsidR="7E66863B" w:rsidRPr="3330AE99">
        <w:rPr>
          <w:lang w:val="sw-KE"/>
        </w:rPr>
        <w:t xml:space="preserve">. </w:t>
      </w:r>
      <w:r w:rsidR="40B3A73D" w:rsidRPr="3330AE99">
        <w:rPr>
          <w:lang w:val="sw-KE"/>
        </w:rPr>
        <w:t>K</w:t>
      </w:r>
      <w:r w:rsidR="7E66863B" w:rsidRPr="3330AE99">
        <w:rPr>
          <w:lang w:val="sw-KE"/>
        </w:rPr>
        <w:t xml:space="preserve">ila </w:t>
      </w:r>
      <w:proofErr w:type="spellStart"/>
      <w:r w:rsidR="7E66863B" w:rsidRPr="3330AE99">
        <w:rPr>
          <w:lang w:val="sw-KE"/>
        </w:rPr>
        <w:t>jumapili</w:t>
      </w:r>
      <w:proofErr w:type="spellEnd"/>
      <w:r w:rsidR="767D26BC" w:rsidRPr="3330AE99">
        <w:rPr>
          <w:lang w:val="sw-KE"/>
        </w:rPr>
        <w:t xml:space="preserve"> </w:t>
      </w:r>
      <w:r w:rsidR="48F8EA47" w:rsidRPr="3330AE99">
        <w:rPr>
          <w:lang w:val="sw-KE"/>
        </w:rPr>
        <w:t>(siku ya saba ya juma) unawashwa mshumaa mmoja</w:t>
      </w:r>
      <w:r w:rsidR="6E2E616C" w:rsidRPr="3330AE99">
        <w:rPr>
          <w:lang w:val="sw-KE"/>
        </w:rPr>
        <w:t>.</w:t>
      </w:r>
      <w:r w:rsidR="48F8EA47" w:rsidRPr="3330AE99">
        <w:rPr>
          <w:lang w:val="sw-KE"/>
        </w:rPr>
        <w:t xml:space="preserve"> </w:t>
      </w:r>
      <w:r w:rsidR="42EDCFAF" w:rsidRPr="3330AE99">
        <w:rPr>
          <w:lang w:val="sw-KE"/>
        </w:rPr>
        <w:t xml:space="preserve"> Jumapili</w:t>
      </w:r>
      <w:r w:rsidR="47D35374" w:rsidRPr="3330AE99">
        <w:rPr>
          <w:lang w:val="sw-KE"/>
        </w:rPr>
        <w:t xml:space="preserve"> (siku ya saba ya juma)</w:t>
      </w:r>
      <w:r w:rsidR="42EDCFAF" w:rsidRPr="3330AE99">
        <w:rPr>
          <w:lang w:val="sw-KE"/>
        </w:rPr>
        <w:t xml:space="preserve"> ya kwanza ya majilio huwashwa mshumaa wa kwanza, </w:t>
      </w:r>
      <w:proofErr w:type="spellStart"/>
      <w:r w:rsidR="42EDCFAF" w:rsidRPr="3330AE99">
        <w:rPr>
          <w:lang w:val="sw-KE"/>
        </w:rPr>
        <w:t>jumapili</w:t>
      </w:r>
      <w:proofErr w:type="spellEnd"/>
      <w:r w:rsidR="709AC27A" w:rsidRPr="3330AE99">
        <w:rPr>
          <w:lang w:val="sw-KE"/>
        </w:rPr>
        <w:t xml:space="preserve"> (siku ya saba ya juma)</w:t>
      </w:r>
      <w:r w:rsidR="42EDCFAF" w:rsidRPr="3330AE99">
        <w:rPr>
          <w:lang w:val="sw-KE"/>
        </w:rPr>
        <w:t xml:space="preserve"> ya pili huwashwa mshumaa wa pili</w:t>
      </w:r>
      <w:r w:rsidR="73108661" w:rsidRPr="3330AE99">
        <w:rPr>
          <w:lang w:val="sw-KE"/>
        </w:rPr>
        <w:t xml:space="preserve">. </w:t>
      </w:r>
      <w:r w:rsidR="7F588C6E" w:rsidRPr="3330AE99">
        <w:rPr>
          <w:lang w:val="sw-KE"/>
        </w:rPr>
        <w:t>Jumapili</w:t>
      </w:r>
      <w:r w:rsidR="1D3998BA" w:rsidRPr="3330AE99">
        <w:rPr>
          <w:lang w:val="sw-KE"/>
        </w:rPr>
        <w:t xml:space="preserve"> (siku ya saba ya juma)</w:t>
      </w:r>
      <w:r w:rsidR="7F588C6E" w:rsidRPr="3330AE99">
        <w:rPr>
          <w:lang w:val="sw-KE"/>
        </w:rPr>
        <w:t xml:space="preserve"> ya tatu huwashwa wa tatu. </w:t>
      </w:r>
      <w:r w:rsidR="73108661" w:rsidRPr="3330AE99">
        <w:rPr>
          <w:lang w:val="sw-KE"/>
        </w:rPr>
        <w:t>Jumapili ya nne huwashwa mishumaa yote minne. Sehemu ya kuwekea mishumaa</w:t>
      </w:r>
      <w:r w:rsidR="2E0C3B2A" w:rsidRPr="3330AE99">
        <w:rPr>
          <w:lang w:val="sw-KE"/>
        </w:rPr>
        <w:t xml:space="preserve"> inaweza kuwa na maumbo mbalimbali tofauti</w:t>
      </w:r>
      <w:r w:rsidR="4381C811" w:rsidRPr="3330AE99">
        <w:rPr>
          <w:lang w:val="sw-KE"/>
        </w:rPr>
        <w:t xml:space="preserve"> na inaweza kuwa imetengenezwa kwa metali/chuma</w:t>
      </w:r>
      <w:r w:rsidR="27DE1F1C" w:rsidRPr="3330AE99">
        <w:rPr>
          <w:lang w:val="sw-KE"/>
        </w:rPr>
        <w:t>, udongo</w:t>
      </w:r>
      <w:r w:rsidR="12081D79" w:rsidRPr="3330AE99">
        <w:rPr>
          <w:lang w:val="sw-KE"/>
        </w:rPr>
        <w:t xml:space="preserve"> wa mfinyanzi</w:t>
      </w:r>
      <w:r w:rsidR="27DE1F1C" w:rsidRPr="3330AE99">
        <w:rPr>
          <w:lang w:val="sw-KE"/>
        </w:rPr>
        <w:t xml:space="preserve"> (</w:t>
      </w:r>
      <w:proofErr w:type="spellStart"/>
      <w:r w:rsidR="27DE1F1C" w:rsidRPr="3330AE99">
        <w:rPr>
          <w:b/>
          <w:bCs/>
          <w:lang w:val="sw-KE"/>
        </w:rPr>
        <w:t>keramikk</w:t>
      </w:r>
      <w:proofErr w:type="spellEnd"/>
      <w:r w:rsidR="27DE1F1C" w:rsidRPr="3330AE99">
        <w:rPr>
          <w:lang w:val="sw-KE"/>
        </w:rPr>
        <w:t xml:space="preserve">) ama </w:t>
      </w:r>
      <w:r w:rsidR="51B3AAF9" w:rsidRPr="3330AE99">
        <w:rPr>
          <w:lang w:val="sw-KE"/>
        </w:rPr>
        <w:t xml:space="preserve">kwa </w:t>
      </w:r>
      <w:r w:rsidR="2F7B4321" w:rsidRPr="3330AE99">
        <w:rPr>
          <w:lang w:val="sw-KE"/>
        </w:rPr>
        <w:t>v</w:t>
      </w:r>
      <w:r w:rsidR="2C1036BF" w:rsidRPr="3330AE99">
        <w:rPr>
          <w:lang w:val="sw-KE"/>
        </w:rPr>
        <w:t>itu/</w:t>
      </w:r>
      <w:r w:rsidR="6F3509BB" w:rsidRPr="3330AE99">
        <w:rPr>
          <w:lang w:val="sw-KE"/>
        </w:rPr>
        <w:t>nyenzo</w:t>
      </w:r>
      <w:r w:rsidR="207B1164" w:rsidRPr="3330AE99">
        <w:rPr>
          <w:lang w:val="sw-KE"/>
        </w:rPr>
        <w:t xml:space="preserve"> </w:t>
      </w:r>
      <w:r w:rsidR="5CDD2232" w:rsidRPr="3330AE99">
        <w:rPr>
          <w:lang w:val="sw-KE"/>
        </w:rPr>
        <w:t>v</w:t>
      </w:r>
      <w:r w:rsidR="6F3509BB" w:rsidRPr="3330AE99">
        <w:rPr>
          <w:lang w:val="sw-KE"/>
        </w:rPr>
        <w:t xml:space="preserve">ingine. </w:t>
      </w:r>
      <w:r w:rsidR="655A5A6B" w:rsidRPr="3330AE99">
        <w:rPr>
          <w:lang w:val="sw-KE"/>
        </w:rPr>
        <w:t xml:space="preserve">Utaratibu wa </w:t>
      </w:r>
      <w:r w:rsidR="6F3509BB" w:rsidRPr="3330AE99">
        <w:rPr>
          <w:lang w:val="sw-KE"/>
        </w:rPr>
        <w:t xml:space="preserve">Mishumaa ya </w:t>
      </w:r>
      <w:proofErr w:type="spellStart"/>
      <w:r w:rsidR="0B1BA13F" w:rsidRPr="3330AE99">
        <w:rPr>
          <w:lang w:val="sw-KE"/>
        </w:rPr>
        <w:t>ma</w:t>
      </w:r>
      <w:r w:rsidR="3F05ED10" w:rsidRPr="3330AE99">
        <w:rPr>
          <w:lang w:val="sw-KE"/>
        </w:rPr>
        <w:t>a</w:t>
      </w:r>
      <w:r w:rsidR="0B1BA13F" w:rsidRPr="3330AE99">
        <w:rPr>
          <w:lang w:val="sw-KE"/>
        </w:rPr>
        <w:t>jilio</w:t>
      </w:r>
      <w:proofErr w:type="spellEnd"/>
      <w:r w:rsidR="06C5CB22" w:rsidRPr="3330AE99">
        <w:rPr>
          <w:lang w:val="sw-KE"/>
        </w:rPr>
        <w:t xml:space="preserve"> ulikuja Norway kutokea Ujerumani kama ilivyokuwa kwa kalenda ya </w:t>
      </w:r>
      <w:proofErr w:type="spellStart"/>
      <w:r w:rsidR="06C5CB22" w:rsidRPr="3330AE99">
        <w:rPr>
          <w:lang w:val="sw-KE"/>
        </w:rPr>
        <w:t>ma</w:t>
      </w:r>
      <w:r w:rsidR="110D1B81" w:rsidRPr="3330AE99">
        <w:rPr>
          <w:lang w:val="sw-KE"/>
        </w:rPr>
        <w:t>a</w:t>
      </w:r>
      <w:r w:rsidR="06C5CB22" w:rsidRPr="3330AE99">
        <w:rPr>
          <w:lang w:val="sw-KE"/>
        </w:rPr>
        <w:t>jilio</w:t>
      </w:r>
      <w:proofErr w:type="spellEnd"/>
      <w:r w:rsidR="06C5CB22" w:rsidRPr="3330AE99">
        <w:rPr>
          <w:lang w:val="sw-KE"/>
        </w:rPr>
        <w:t xml:space="preserve"> na mti wa </w:t>
      </w:r>
      <w:proofErr w:type="spellStart"/>
      <w:r w:rsidR="06C5CB22" w:rsidRPr="3330AE99">
        <w:rPr>
          <w:lang w:val="sw-KE"/>
        </w:rPr>
        <w:t>krismasi</w:t>
      </w:r>
      <w:proofErr w:type="spellEnd"/>
      <w:r w:rsidR="00E07800" w:rsidRPr="3330AE99">
        <w:rPr>
          <w:lang w:val="sw-KE"/>
        </w:rPr>
        <w:t>.</w:t>
      </w:r>
    </w:p>
    <w:p w14:paraId="5B6D1B24" w14:textId="69F44821" w:rsidR="00E07800" w:rsidRDefault="1ADB14EB" w:rsidP="362C3D67">
      <w:pPr>
        <w:pStyle w:val="Overskrift1"/>
        <w:rPr>
          <w:lang w:val="sw-KE"/>
        </w:rPr>
      </w:pPr>
      <w:r w:rsidRPr="3330AE99">
        <w:rPr>
          <w:lang w:val="sw-KE"/>
        </w:rPr>
        <w:t>Tenzi au</w:t>
      </w:r>
      <w:r w:rsidR="786219B5" w:rsidRPr="3330AE99">
        <w:rPr>
          <w:lang w:val="sw-KE"/>
        </w:rPr>
        <w:t xml:space="preserve"> </w:t>
      </w:r>
      <w:r w:rsidR="704C7BC0" w:rsidRPr="3330AE99">
        <w:rPr>
          <w:lang w:val="sw-KE"/>
        </w:rPr>
        <w:t xml:space="preserve">nyimbo ya </w:t>
      </w:r>
      <w:proofErr w:type="spellStart"/>
      <w:r w:rsidR="786219B5" w:rsidRPr="3330AE99">
        <w:rPr>
          <w:lang w:val="sw-KE"/>
        </w:rPr>
        <w:t>m</w:t>
      </w:r>
      <w:r w:rsidR="24A9824F" w:rsidRPr="3330AE99">
        <w:rPr>
          <w:lang w:val="sw-KE"/>
        </w:rPr>
        <w:t>a</w:t>
      </w:r>
      <w:r w:rsidR="786219B5" w:rsidRPr="3330AE99">
        <w:rPr>
          <w:lang w:val="sw-KE"/>
        </w:rPr>
        <w:t>ajilio</w:t>
      </w:r>
      <w:proofErr w:type="spellEnd"/>
      <w:r w:rsidR="7FA1231B" w:rsidRPr="3330AE99">
        <w:rPr>
          <w:lang w:val="sw-KE"/>
        </w:rPr>
        <w:t xml:space="preserve"> (</w:t>
      </w:r>
      <w:proofErr w:type="spellStart"/>
      <w:r w:rsidR="7FA1231B" w:rsidRPr="3330AE99">
        <w:rPr>
          <w:lang w:val="sw-KE"/>
        </w:rPr>
        <w:t>adventsvers</w:t>
      </w:r>
      <w:proofErr w:type="spellEnd"/>
      <w:r w:rsidR="7FA1231B" w:rsidRPr="3330AE99">
        <w:rPr>
          <w:lang w:val="sw-KE"/>
        </w:rPr>
        <w:t>)</w:t>
      </w:r>
      <w:r w:rsidR="786219B5" w:rsidRPr="3330AE99">
        <w:rPr>
          <w:lang w:val="sw-KE"/>
        </w:rPr>
        <w:t xml:space="preserve"> </w:t>
      </w:r>
    </w:p>
    <w:p w14:paraId="5B6D1B25" w14:textId="460339BE" w:rsidR="00E07800" w:rsidRDefault="786219B5" w:rsidP="362C3D67">
      <w:pPr>
        <w:jc w:val="both"/>
        <w:rPr>
          <w:lang w:val="sw-KE"/>
        </w:rPr>
      </w:pPr>
      <w:r w:rsidRPr="3330AE99">
        <w:rPr>
          <w:lang w:val="sw-KE"/>
        </w:rPr>
        <w:t xml:space="preserve">Wakati mishumaa ya </w:t>
      </w:r>
      <w:proofErr w:type="spellStart"/>
      <w:r w:rsidRPr="3330AE99">
        <w:rPr>
          <w:lang w:val="sw-KE"/>
        </w:rPr>
        <w:t>ma</w:t>
      </w:r>
      <w:r w:rsidR="204EB083" w:rsidRPr="3330AE99">
        <w:rPr>
          <w:lang w:val="sw-KE"/>
        </w:rPr>
        <w:t>a</w:t>
      </w:r>
      <w:r w:rsidRPr="3330AE99">
        <w:rPr>
          <w:lang w:val="sw-KE"/>
        </w:rPr>
        <w:t>jilio</w:t>
      </w:r>
      <w:proofErr w:type="spellEnd"/>
      <w:r w:rsidRPr="3330AE99">
        <w:rPr>
          <w:lang w:val="sw-KE"/>
        </w:rPr>
        <w:t xml:space="preserve"> inawashwa</w:t>
      </w:r>
      <w:r w:rsidR="6E394A98" w:rsidRPr="3330AE99">
        <w:rPr>
          <w:lang w:val="sw-KE"/>
        </w:rPr>
        <w:t xml:space="preserve">, ni kawaida kusoma </w:t>
      </w:r>
      <w:r w:rsidR="5AE9878D" w:rsidRPr="3330AE99">
        <w:rPr>
          <w:lang w:val="sw-KE"/>
        </w:rPr>
        <w:t>tenzi</w:t>
      </w:r>
      <w:r w:rsidR="6E394A98" w:rsidRPr="3330AE99">
        <w:rPr>
          <w:lang w:val="sw-KE"/>
        </w:rPr>
        <w:t xml:space="preserve"> y</w:t>
      </w:r>
      <w:r w:rsidR="3A57D351" w:rsidRPr="3330AE99">
        <w:rPr>
          <w:lang w:val="sw-KE"/>
        </w:rPr>
        <w:t xml:space="preserve">a </w:t>
      </w:r>
      <w:proofErr w:type="spellStart"/>
      <w:r w:rsidR="6E394A98" w:rsidRPr="3330AE99">
        <w:rPr>
          <w:lang w:val="sw-KE"/>
        </w:rPr>
        <w:t>ma</w:t>
      </w:r>
      <w:r w:rsidR="1866A696" w:rsidRPr="3330AE99">
        <w:rPr>
          <w:lang w:val="sw-KE"/>
        </w:rPr>
        <w:t>a</w:t>
      </w:r>
      <w:r w:rsidR="6E394A98" w:rsidRPr="3330AE99">
        <w:rPr>
          <w:lang w:val="sw-KE"/>
        </w:rPr>
        <w:t>jilio</w:t>
      </w:r>
      <w:proofErr w:type="spellEnd"/>
      <w:r w:rsidR="6E394A98" w:rsidRPr="3330AE99">
        <w:rPr>
          <w:lang w:val="sw-KE"/>
        </w:rPr>
        <w:t xml:space="preserve"> (</w:t>
      </w:r>
      <w:proofErr w:type="spellStart"/>
      <w:r w:rsidR="00E07800" w:rsidRPr="3330AE99">
        <w:rPr>
          <w:b/>
          <w:bCs/>
          <w:lang w:val="sw-KE"/>
        </w:rPr>
        <w:t>adventsvers</w:t>
      </w:r>
      <w:proofErr w:type="spellEnd"/>
      <w:r w:rsidR="3EE64BD2" w:rsidRPr="3330AE99">
        <w:rPr>
          <w:lang w:val="sw-KE"/>
        </w:rPr>
        <w:t>)</w:t>
      </w:r>
      <w:r w:rsidR="00E07800" w:rsidRPr="3330AE99">
        <w:rPr>
          <w:lang w:val="sw-KE"/>
        </w:rPr>
        <w:t xml:space="preserve">. </w:t>
      </w:r>
      <w:r w:rsidR="4142C28B" w:rsidRPr="3330AE99">
        <w:rPr>
          <w:lang w:val="sw-KE"/>
        </w:rPr>
        <w:t xml:space="preserve">Kuna </w:t>
      </w:r>
      <w:r w:rsidR="2A62D2F4" w:rsidRPr="3330AE99">
        <w:rPr>
          <w:lang w:val="sw-KE"/>
        </w:rPr>
        <w:t xml:space="preserve">tenzi </w:t>
      </w:r>
      <w:r w:rsidR="4142C28B" w:rsidRPr="3330AE99">
        <w:rPr>
          <w:lang w:val="sw-KE"/>
        </w:rPr>
        <w:t xml:space="preserve">mbalimbali za </w:t>
      </w:r>
      <w:proofErr w:type="spellStart"/>
      <w:r w:rsidR="4142C28B" w:rsidRPr="3330AE99">
        <w:rPr>
          <w:lang w:val="sw-KE"/>
        </w:rPr>
        <w:t>m</w:t>
      </w:r>
      <w:r w:rsidR="0AE8E9DC" w:rsidRPr="3330AE99">
        <w:rPr>
          <w:lang w:val="sw-KE"/>
        </w:rPr>
        <w:t>a</w:t>
      </w:r>
      <w:r w:rsidR="4142C28B" w:rsidRPr="3330AE99">
        <w:rPr>
          <w:lang w:val="sw-KE"/>
        </w:rPr>
        <w:t>ajilio</w:t>
      </w:r>
      <w:proofErr w:type="spellEnd"/>
      <w:r w:rsidR="4142C28B" w:rsidRPr="3330AE99">
        <w:rPr>
          <w:lang w:val="sw-KE"/>
        </w:rPr>
        <w:t xml:space="preserve">. Chini unaweza kusoma moja ya </w:t>
      </w:r>
      <w:r w:rsidR="21E0B5C7" w:rsidRPr="3330AE99">
        <w:rPr>
          <w:lang w:val="sw-KE"/>
        </w:rPr>
        <w:t xml:space="preserve">tenzi </w:t>
      </w:r>
      <w:r w:rsidR="4142C28B" w:rsidRPr="3330AE99">
        <w:rPr>
          <w:lang w:val="sw-KE"/>
        </w:rPr>
        <w:t>ya majilio</w:t>
      </w:r>
      <w:r w:rsidR="06690F34" w:rsidRPr="3330AE99">
        <w:rPr>
          <w:lang w:val="sw-KE"/>
        </w:rPr>
        <w:t xml:space="preserve">. </w:t>
      </w:r>
      <w:r w:rsidR="11387C05" w:rsidRPr="3330AE99">
        <w:rPr>
          <w:lang w:val="sw-KE"/>
        </w:rPr>
        <w:t xml:space="preserve">Tenzi </w:t>
      </w:r>
      <w:r w:rsidR="06690F34" w:rsidRPr="3330AE99">
        <w:rPr>
          <w:lang w:val="sw-KE"/>
        </w:rPr>
        <w:t>imeandikwa na</w:t>
      </w:r>
      <w:r w:rsidR="00E01510" w:rsidRPr="3330AE99">
        <w:rPr>
          <w:lang w:val="sw-KE"/>
        </w:rPr>
        <w:t xml:space="preserve"> </w:t>
      </w:r>
      <w:proofErr w:type="spellStart"/>
      <w:r w:rsidR="00E01510" w:rsidRPr="3330AE99">
        <w:rPr>
          <w:lang w:val="sw-KE"/>
        </w:rPr>
        <w:t>Inger</w:t>
      </w:r>
      <w:proofErr w:type="spellEnd"/>
      <w:r w:rsidR="00E01510" w:rsidRPr="3330AE99">
        <w:rPr>
          <w:lang w:val="sw-KE"/>
        </w:rPr>
        <w:t xml:space="preserve"> </w:t>
      </w:r>
      <w:proofErr w:type="spellStart"/>
      <w:r w:rsidR="00E01510" w:rsidRPr="3330AE99">
        <w:rPr>
          <w:lang w:val="sw-KE"/>
        </w:rPr>
        <w:t>Hagerup</w:t>
      </w:r>
      <w:proofErr w:type="spellEnd"/>
      <w:r w:rsidR="00E01510" w:rsidRPr="3330AE99">
        <w:rPr>
          <w:lang w:val="sw-KE"/>
        </w:rPr>
        <w:t xml:space="preserve">. </w:t>
      </w:r>
      <w:r w:rsidR="743DB04B" w:rsidRPr="3330AE99">
        <w:rPr>
          <w:lang w:val="sw-KE"/>
        </w:rPr>
        <w:t>Aya inahusu juu ya kuwasha mishumaa kwa ajili ya furaha, tumaini,</w:t>
      </w:r>
      <w:r w:rsidR="4B766E06" w:rsidRPr="3330AE99">
        <w:rPr>
          <w:lang w:val="sw-KE"/>
        </w:rPr>
        <w:t xml:space="preserve"> </w:t>
      </w:r>
      <w:r w:rsidR="7139A408" w:rsidRPr="3330AE99">
        <w:rPr>
          <w:b/>
          <w:bCs/>
          <w:lang w:val="sw-KE"/>
        </w:rPr>
        <w:t xml:space="preserve">hamu </w:t>
      </w:r>
      <w:r w:rsidR="7139A408" w:rsidRPr="3330AE99">
        <w:rPr>
          <w:lang w:val="sw-KE"/>
        </w:rPr>
        <w:t xml:space="preserve">na </w:t>
      </w:r>
      <w:r w:rsidR="4B766E06" w:rsidRPr="3330AE99">
        <w:rPr>
          <w:lang w:val="sw-KE"/>
        </w:rPr>
        <w:t>amani duniani</w:t>
      </w:r>
      <w:r w:rsidR="00E01510" w:rsidRPr="3330AE99">
        <w:rPr>
          <w:lang w:val="sw-KE"/>
        </w:rPr>
        <w:t>.</w:t>
      </w:r>
    </w:p>
    <w:p w14:paraId="74570AE9" w14:textId="1DED4728" w:rsidR="0D2B58EC" w:rsidRDefault="0D2B58EC" w:rsidP="362C3D67">
      <w:pPr>
        <w:pStyle w:val="Overskrift2"/>
        <w:ind w:left="1416"/>
        <w:rPr>
          <w:lang w:val="sw-KE"/>
        </w:rPr>
      </w:pPr>
      <w:r w:rsidRPr="3330AE99">
        <w:rPr>
          <w:lang w:val="sw-KE"/>
        </w:rPr>
        <w:lastRenderedPageBreak/>
        <w:t>Majilio</w:t>
      </w:r>
      <w:r w:rsidR="4272ECC5" w:rsidRPr="3330AE99">
        <w:rPr>
          <w:lang w:val="sw-KE"/>
        </w:rPr>
        <w:t xml:space="preserve"> (</w:t>
      </w:r>
      <w:proofErr w:type="spellStart"/>
      <w:r w:rsidR="4272ECC5" w:rsidRPr="3330AE99">
        <w:rPr>
          <w:bCs/>
          <w:lang w:val="sw-KE"/>
        </w:rPr>
        <w:t>Advent</w:t>
      </w:r>
      <w:proofErr w:type="spellEnd"/>
      <w:r w:rsidR="4272ECC5" w:rsidRPr="3330AE99">
        <w:rPr>
          <w:lang w:val="sw-KE"/>
        </w:rPr>
        <w:t>)</w:t>
      </w:r>
    </w:p>
    <w:p w14:paraId="6316E4E9" w14:textId="660600E5" w:rsidR="4272ECC5" w:rsidRDefault="4272ECC5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 xml:space="preserve">Imeandikwa na </w:t>
      </w:r>
      <w:proofErr w:type="spellStart"/>
      <w:r w:rsidR="0D2B58EC" w:rsidRPr="362C3D67">
        <w:rPr>
          <w:lang w:val="sw-KE"/>
        </w:rPr>
        <w:t>Inger</w:t>
      </w:r>
      <w:proofErr w:type="spellEnd"/>
      <w:r w:rsidR="0D2B58EC" w:rsidRPr="362C3D67">
        <w:rPr>
          <w:lang w:val="sw-KE"/>
        </w:rPr>
        <w:t xml:space="preserve"> </w:t>
      </w:r>
      <w:proofErr w:type="spellStart"/>
      <w:r w:rsidR="0D2B58EC" w:rsidRPr="362C3D67">
        <w:rPr>
          <w:lang w:val="sw-KE"/>
        </w:rPr>
        <w:t>Hagerup</w:t>
      </w:r>
      <w:proofErr w:type="spellEnd"/>
    </w:p>
    <w:p w14:paraId="63902917" w14:textId="5350C6A0" w:rsidR="0D2B58EC" w:rsidRDefault="0D2B58EC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 xml:space="preserve">Hivyo tunawasha mshumaa mmoja leo jioni , </w:t>
      </w:r>
      <w:proofErr w:type="spellStart"/>
      <w:r w:rsidRPr="362C3D67">
        <w:rPr>
          <w:lang w:val="sw-KE"/>
        </w:rPr>
        <w:t>tunauwasha</w:t>
      </w:r>
      <w:proofErr w:type="spellEnd"/>
      <w:r w:rsidRPr="362C3D67">
        <w:rPr>
          <w:lang w:val="sw-KE"/>
        </w:rPr>
        <w:t xml:space="preserve"> kwa ajili ya furaha.</w:t>
      </w:r>
    </w:p>
    <w:p w14:paraId="74F0918D" w14:textId="5DB37042" w:rsidR="040E8CEB" w:rsidRDefault="040E8CEB" w:rsidP="362C3D67">
      <w:pPr>
        <w:spacing w:after="0"/>
        <w:ind w:left="1416"/>
        <w:rPr>
          <w:lang w:val="sw-KE"/>
        </w:rPr>
      </w:pPr>
      <w:r w:rsidRPr="3330AE99">
        <w:rPr>
          <w:lang w:val="sw-KE"/>
        </w:rPr>
        <w:t>U</w:t>
      </w:r>
      <w:r w:rsidR="03801D4D" w:rsidRPr="3330AE99">
        <w:rPr>
          <w:lang w:val="sw-KE"/>
        </w:rPr>
        <w:t xml:space="preserve">mesimama, </w:t>
      </w:r>
      <w:proofErr w:type="spellStart"/>
      <w:r w:rsidR="03801D4D" w:rsidRPr="3330AE99">
        <w:rPr>
          <w:lang w:val="sw-KE"/>
        </w:rPr>
        <w:t>unuwaka</w:t>
      </w:r>
      <w:proofErr w:type="spellEnd"/>
      <w:r w:rsidR="383CE05A" w:rsidRPr="3330AE99">
        <w:rPr>
          <w:lang w:val="sw-KE"/>
        </w:rPr>
        <w:t xml:space="preserve"> na </w:t>
      </w:r>
      <w:r w:rsidR="03801D4D" w:rsidRPr="3330AE99">
        <w:rPr>
          <w:lang w:val="sw-KE"/>
        </w:rPr>
        <w:t>kuaangaza</w:t>
      </w:r>
      <w:r w:rsidRPr="3330AE99">
        <w:rPr>
          <w:lang w:val="sw-KE"/>
        </w:rPr>
        <w:t xml:space="preserve"> </w:t>
      </w:r>
      <w:r w:rsidR="51146050" w:rsidRPr="3330AE99">
        <w:rPr>
          <w:lang w:val="sw-KE"/>
        </w:rPr>
        <w:t xml:space="preserve"> wenyewe</w:t>
      </w:r>
      <w:r w:rsidR="5BADDB81" w:rsidRPr="3330AE99">
        <w:rPr>
          <w:lang w:val="sw-KE"/>
        </w:rPr>
        <w:t xml:space="preserve">, na </w:t>
      </w:r>
      <w:r w:rsidRPr="3330AE99">
        <w:rPr>
          <w:lang w:val="sw-KE"/>
        </w:rPr>
        <w:t xml:space="preserve"> </w:t>
      </w:r>
      <w:r w:rsidR="6AEA25CD" w:rsidRPr="3330AE99">
        <w:rPr>
          <w:lang w:val="sw-KE"/>
        </w:rPr>
        <w:t xml:space="preserve">kwetu sisi </w:t>
      </w:r>
      <w:proofErr w:type="spellStart"/>
      <w:r w:rsidRPr="3330AE99">
        <w:rPr>
          <w:lang w:val="sw-KE"/>
        </w:rPr>
        <w:t>tuliopo</w:t>
      </w:r>
      <w:proofErr w:type="spellEnd"/>
      <w:r w:rsidRPr="3330AE99">
        <w:rPr>
          <w:lang w:val="sw-KE"/>
        </w:rPr>
        <w:t xml:space="preserve"> hapa</w:t>
      </w:r>
      <w:r w:rsidR="0D2B58EC" w:rsidRPr="3330AE99">
        <w:rPr>
          <w:lang w:val="sw-KE"/>
        </w:rPr>
        <w:t>.</w:t>
      </w:r>
    </w:p>
    <w:p w14:paraId="48F5C56F" w14:textId="69246349" w:rsidR="3A827089" w:rsidRDefault="3A827089" w:rsidP="362C3D67">
      <w:pPr>
        <w:ind w:left="1416"/>
        <w:rPr>
          <w:lang w:val="sw-KE"/>
        </w:rPr>
      </w:pPr>
      <w:r w:rsidRPr="362C3D67">
        <w:rPr>
          <w:lang w:val="sw-KE"/>
        </w:rPr>
        <w:t xml:space="preserve">Hivyo tunawasha mshumaa mmoja leo jioni, </w:t>
      </w:r>
      <w:proofErr w:type="spellStart"/>
      <w:r w:rsidRPr="362C3D67">
        <w:rPr>
          <w:lang w:val="sw-KE"/>
        </w:rPr>
        <w:t>tunauwasha</w:t>
      </w:r>
      <w:proofErr w:type="spellEnd"/>
      <w:r w:rsidRPr="362C3D67">
        <w:rPr>
          <w:lang w:val="sw-KE"/>
        </w:rPr>
        <w:t xml:space="preserve"> kwa ajili ya furaha</w:t>
      </w:r>
      <w:r w:rsidR="0D2B58EC" w:rsidRPr="362C3D67">
        <w:rPr>
          <w:lang w:val="sw-KE"/>
        </w:rPr>
        <w:t>.</w:t>
      </w:r>
    </w:p>
    <w:p w14:paraId="50EF3618" w14:textId="309C5141" w:rsidR="111D884E" w:rsidRDefault="111D884E" w:rsidP="362C3D67">
      <w:pPr>
        <w:spacing w:before="240" w:after="0"/>
        <w:ind w:left="1416"/>
        <w:rPr>
          <w:lang w:val="sw-KE"/>
        </w:rPr>
      </w:pPr>
      <w:r w:rsidRPr="3330AE99">
        <w:rPr>
          <w:lang w:val="sw-KE"/>
        </w:rPr>
        <w:t>Hivyo tunawasha mishumaa miwili leo jioni</w:t>
      </w:r>
      <w:r w:rsidR="0D2B58EC" w:rsidRPr="3330AE99">
        <w:rPr>
          <w:lang w:val="sw-KE"/>
        </w:rPr>
        <w:t xml:space="preserve">, </w:t>
      </w:r>
      <w:r w:rsidR="5DED63EB" w:rsidRPr="3330AE99">
        <w:rPr>
          <w:lang w:val="sw-KE"/>
        </w:rPr>
        <w:t>mishumaa miwili kwa ajili ya matumaini na furaha</w:t>
      </w:r>
      <w:r w:rsidR="0D2B58EC" w:rsidRPr="3330AE99">
        <w:rPr>
          <w:lang w:val="sw-KE"/>
        </w:rPr>
        <w:t>.</w:t>
      </w:r>
    </w:p>
    <w:p w14:paraId="1AA4B1FB" w14:textId="1F9807F2" w:rsidR="496EF510" w:rsidRDefault="496EF510" w:rsidP="3330AE99">
      <w:pPr>
        <w:spacing w:after="0"/>
        <w:ind w:left="1416"/>
        <w:rPr>
          <w:lang w:val="sw-KE"/>
        </w:rPr>
      </w:pPr>
      <w:r w:rsidRPr="3330AE99">
        <w:rPr>
          <w:lang w:val="sw-KE"/>
        </w:rPr>
        <w:t xml:space="preserve">Umesimama, </w:t>
      </w:r>
      <w:proofErr w:type="spellStart"/>
      <w:r w:rsidRPr="3330AE99">
        <w:rPr>
          <w:lang w:val="sw-KE"/>
        </w:rPr>
        <w:t>unuwaka</w:t>
      </w:r>
      <w:proofErr w:type="spellEnd"/>
      <w:r w:rsidRPr="3330AE99">
        <w:rPr>
          <w:lang w:val="sw-KE"/>
        </w:rPr>
        <w:t xml:space="preserve"> na kuaangaza  wenyewe, na  kwetu sisi </w:t>
      </w:r>
      <w:proofErr w:type="spellStart"/>
      <w:r w:rsidRPr="3330AE99">
        <w:rPr>
          <w:lang w:val="sw-KE"/>
        </w:rPr>
        <w:t>tuliopo</w:t>
      </w:r>
      <w:proofErr w:type="spellEnd"/>
      <w:r w:rsidRPr="3330AE99">
        <w:rPr>
          <w:lang w:val="sw-KE"/>
        </w:rPr>
        <w:t xml:space="preserve"> hapa.</w:t>
      </w:r>
    </w:p>
    <w:p w14:paraId="3A7E2B79" w14:textId="159F8D6D" w:rsidR="35243E69" w:rsidRDefault="35243E69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>Hivyo tunawasha mishumaa miwili leo jioni, mishumaa miwili kwa ajili ya matumaini na furaha.</w:t>
      </w:r>
    </w:p>
    <w:p w14:paraId="6F8DFF83" w14:textId="589F6557" w:rsidR="35243E69" w:rsidRDefault="35243E69" w:rsidP="362C3D67">
      <w:pPr>
        <w:spacing w:before="240" w:after="0"/>
        <w:ind w:left="1416"/>
        <w:rPr>
          <w:lang w:val="sw-KE"/>
        </w:rPr>
      </w:pPr>
      <w:r w:rsidRPr="362C3D67">
        <w:rPr>
          <w:lang w:val="sw-KE"/>
        </w:rPr>
        <w:t>Hivyo tunawasha mishumaa mitatu leo jion</w:t>
      </w:r>
      <w:r w:rsidR="0D2B58EC" w:rsidRPr="362C3D67">
        <w:rPr>
          <w:lang w:val="sw-KE"/>
        </w:rPr>
        <w:t>i</w:t>
      </w:r>
      <w:r w:rsidR="6711604A" w:rsidRPr="362C3D67">
        <w:rPr>
          <w:lang w:val="sw-KE"/>
        </w:rPr>
        <w:t>, kwa ajili ya hamu, matumaini na furaha</w:t>
      </w:r>
      <w:r w:rsidR="0D2B58EC" w:rsidRPr="362C3D67">
        <w:rPr>
          <w:lang w:val="sw-KE"/>
        </w:rPr>
        <w:t>.</w:t>
      </w:r>
    </w:p>
    <w:p w14:paraId="6A6137DC" w14:textId="2E8B283A" w:rsidR="7EA221B0" w:rsidRDefault="34E01C2A" w:rsidP="362C3D67">
      <w:pPr>
        <w:spacing w:after="0"/>
        <w:ind w:left="1416"/>
        <w:rPr>
          <w:lang w:val="sw-KE"/>
        </w:rPr>
      </w:pPr>
      <w:r w:rsidRPr="3330AE99">
        <w:rPr>
          <w:lang w:val="sw-KE"/>
        </w:rPr>
        <w:t xml:space="preserve">Umesimama, </w:t>
      </w:r>
      <w:proofErr w:type="spellStart"/>
      <w:r w:rsidRPr="3330AE99">
        <w:rPr>
          <w:lang w:val="sw-KE"/>
        </w:rPr>
        <w:t>unuwaka</w:t>
      </w:r>
      <w:proofErr w:type="spellEnd"/>
      <w:r w:rsidRPr="3330AE99">
        <w:rPr>
          <w:lang w:val="sw-KE"/>
        </w:rPr>
        <w:t xml:space="preserve"> na kuaangaza  wenyewe, na  kwetu sisi </w:t>
      </w:r>
      <w:proofErr w:type="spellStart"/>
      <w:r w:rsidRPr="3330AE99">
        <w:rPr>
          <w:lang w:val="sw-KE"/>
        </w:rPr>
        <w:t>tuliopo</w:t>
      </w:r>
      <w:proofErr w:type="spellEnd"/>
      <w:r w:rsidRPr="3330AE99">
        <w:rPr>
          <w:lang w:val="sw-KE"/>
        </w:rPr>
        <w:t xml:space="preserve"> hapa.</w:t>
      </w:r>
    </w:p>
    <w:p w14:paraId="7E69B574" w14:textId="026E7C79" w:rsidR="6657F888" w:rsidRDefault="6657F888" w:rsidP="362C3D67">
      <w:pPr>
        <w:ind w:left="1416"/>
        <w:rPr>
          <w:lang w:val="sw-KE"/>
        </w:rPr>
      </w:pPr>
      <w:r w:rsidRPr="362C3D67">
        <w:rPr>
          <w:lang w:val="sw-KE"/>
        </w:rPr>
        <w:t>Hivyo tunawasha mishumaa mitatu leo jioni, kwa ajili ya hamu, matumaini na furaha</w:t>
      </w:r>
      <w:r w:rsidR="0D2B58EC" w:rsidRPr="362C3D67">
        <w:rPr>
          <w:lang w:val="sw-KE"/>
        </w:rPr>
        <w:t>.</w:t>
      </w:r>
    </w:p>
    <w:p w14:paraId="5D4CD026" w14:textId="401E9515" w:rsidR="6CFE122A" w:rsidRDefault="6CFE122A" w:rsidP="362C3D67">
      <w:pPr>
        <w:spacing w:before="240" w:after="0"/>
        <w:ind w:left="1416"/>
        <w:rPr>
          <w:lang w:val="sw-KE"/>
        </w:rPr>
      </w:pPr>
      <w:r w:rsidRPr="362C3D67">
        <w:rPr>
          <w:lang w:val="sw-KE"/>
        </w:rPr>
        <w:t>Tunawasha mishumaa minne leo jion</w:t>
      </w:r>
      <w:r w:rsidR="0D2B58EC" w:rsidRPr="362C3D67">
        <w:rPr>
          <w:lang w:val="sw-KE"/>
        </w:rPr>
        <w:t xml:space="preserve">i </w:t>
      </w:r>
      <w:r w:rsidR="6A3D8EEF" w:rsidRPr="362C3D67">
        <w:rPr>
          <w:lang w:val="sw-KE"/>
        </w:rPr>
        <w:t xml:space="preserve">na kuiacha </w:t>
      </w:r>
      <w:proofErr w:type="spellStart"/>
      <w:r w:rsidR="6A3D8EEF" w:rsidRPr="362C3D67">
        <w:rPr>
          <w:lang w:val="sw-KE"/>
        </w:rPr>
        <w:t>i</w:t>
      </w:r>
      <w:r w:rsidR="16D1E64C" w:rsidRPr="362C3D67">
        <w:rPr>
          <w:lang w:val="sw-KE"/>
        </w:rPr>
        <w:t>ungue</w:t>
      </w:r>
      <w:proofErr w:type="spellEnd"/>
      <w:r w:rsidR="16D1E64C" w:rsidRPr="362C3D67">
        <w:rPr>
          <w:lang w:val="sw-KE"/>
        </w:rPr>
        <w:t xml:space="preserve"> yote</w:t>
      </w:r>
      <w:r w:rsidR="0D2B58EC" w:rsidRPr="362C3D67">
        <w:rPr>
          <w:lang w:val="sw-KE"/>
        </w:rPr>
        <w:t>.</w:t>
      </w:r>
    </w:p>
    <w:p w14:paraId="3F2A54FE" w14:textId="27D12147" w:rsidR="0C7829F9" w:rsidRDefault="0C7829F9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 xml:space="preserve">Kwa ajili ya hamu, furaha, </w:t>
      </w:r>
      <w:r w:rsidR="7D67712F" w:rsidRPr="362C3D67">
        <w:rPr>
          <w:lang w:val="sw-KE"/>
        </w:rPr>
        <w:t>ma</w:t>
      </w:r>
      <w:r w:rsidRPr="362C3D67">
        <w:rPr>
          <w:lang w:val="sw-KE"/>
        </w:rPr>
        <w:t>tumaini na amani lakini zaidi ya yote kwa ajili ya amani</w:t>
      </w:r>
      <w:r w:rsidR="6BBC670E" w:rsidRPr="362C3D67">
        <w:rPr>
          <w:lang w:val="sw-KE"/>
        </w:rPr>
        <w:t>.</w:t>
      </w:r>
    </w:p>
    <w:p w14:paraId="0DAAA828" w14:textId="09D9CFE7" w:rsidR="6BBC670E" w:rsidRDefault="6BBC670E" w:rsidP="362C3D67">
      <w:pPr>
        <w:ind w:left="708" w:firstLine="708"/>
        <w:rPr>
          <w:lang w:val="sw-KE"/>
        </w:rPr>
      </w:pPr>
      <w:r w:rsidRPr="362C3D67">
        <w:rPr>
          <w:lang w:val="sw-KE"/>
        </w:rPr>
        <w:t>Kwenye dunia hii ndogo</w:t>
      </w:r>
      <w:r w:rsidR="0D2B58EC" w:rsidRPr="362C3D67">
        <w:rPr>
          <w:lang w:val="sw-KE"/>
        </w:rPr>
        <w:t xml:space="preserve">, </w:t>
      </w:r>
      <w:r w:rsidR="2AE22B5F" w:rsidRPr="362C3D67">
        <w:rPr>
          <w:lang w:val="sw-KE"/>
        </w:rPr>
        <w:t>ambayo wanadamu wanaishi</w:t>
      </w:r>
      <w:r w:rsidR="0D2B58EC" w:rsidRPr="362C3D67">
        <w:rPr>
          <w:lang w:val="sw-KE"/>
        </w:rPr>
        <w:t>.</w:t>
      </w:r>
    </w:p>
    <w:p w14:paraId="53714446" w14:textId="290EACBB" w:rsidR="4CC5E7D4" w:rsidRDefault="4CC5E7D4" w:rsidP="362C3D67">
      <w:pPr>
        <w:rPr>
          <w:lang w:val="sw-KE"/>
        </w:rPr>
      </w:pPr>
    </w:p>
    <w:p w14:paraId="545F8112" w14:textId="79124748" w:rsidR="218E6B38" w:rsidRPr="00281DE2" w:rsidRDefault="218E6B38">
      <w:pPr>
        <w:rPr>
          <w:lang w:val="en-US"/>
        </w:rPr>
      </w:pPr>
      <w:r w:rsidRPr="00281DE2">
        <w:rPr>
          <w:lang w:val="en-US"/>
        </w:rPr>
        <w:br w:type="page"/>
      </w:r>
    </w:p>
    <w:p w14:paraId="5B6D1B26" w14:textId="77777777" w:rsidR="00E07800" w:rsidRPr="00857738" w:rsidRDefault="00E07800" w:rsidP="362C3D67">
      <w:pPr>
        <w:pStyle w:val="Overskrift2"/>
        <w:ind w:left="1416"/>
        <w:rPr>
          <w:lang w:val="sw-KE"/>
        </w:rPr>
      </w:pPr>
      <w:proofErr w:type="spellStart"/>
      <w:r w:rsidRPr="362C3D67">
        <w:rPr>
          <w:lang w:val="sw-KE"/>
        </w:rPr>
        <w:lastRenderedPageBreak/>
        <w:t>Advent</w:t>
      </w:r>
      <w:proofErr w:type="spellEnd"/>
      <w:r w:rsidRPr="362C3D67">
        <w:rPr>
          <w:lang w:val="sw-KE"/>
        </w:rPr>
        <w:t xml:space="preserve"> </w:t>
      </w:r>
    </w:p>
    <w:p w14:paraId="5B6D1B27" w14:textId="77777777" w:rsidR="00E07800" w:rsidRDefault="00E07800" w:rsidP="362C3D67">
      <w:pPr>
        <w:ind w:left="1416"/>
        <w:rPr>
          <w:lang w:val="sw-KE"/>
        </w:rPr>
      </w:pPr>
      <w:proofErr w:type="spellStart"/>
      <w:r w:rsidRPr="362C3D67">
        <w:rPr>
          <w:lang w:val="sw-KE"/>
        </w:rPr>
        <w:t>av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Inger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Hagerup</w:t>
      </w:r>
      <w:proofErr w:type="spellEnd"/>
    </w:p>
    <w:p w14:paraId="5B6D1B28" w14:textId="77777777" w:rsidR="00E07800" w:rsidRDefault="00E07800" w:rsidP="362C3D67">
      <w:pPr>
        <w:spacing w:after="0"/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, vi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29" w14:textId="77777777" w:rsidR="00E07800" w:rsidRDefault="00E07800" w:rsidP="362C3D67">
      <w:pPr>
        <w:spacing w:after="0"/>
        <w:ind w:left="1416"/>
        <w:rPr>
          <w:lang w:val="sw-KE"/>
        </w:rPr>
      </w:pPr>
      <w:proofErr w:type="spellStart"/>
      <w:r w:rsidRPr="362C3D67">
        <w:rPr>
          <w:lang w:val="sw-KE"/>
        </w:rPr>
        <w:t>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står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skinner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selv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oss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som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tilstede</w:t>
      </w:r>
      <w:proofErr w:type="spellEnd"/>
      <w:r w:rsidRPr="362C3D67">
        <w:rPr>
          <w:lang w:val="sw-KE"/>
        </w:rPr>
        <w:t>.</w:t>
      </w:r>
    </w:p>
    <w:p w14:paraId="5B6D1B2A" w14:textId="77777777" w:rsidR="00E07800" w:rsidRDefault="00E07800" w:rsidP="362C3D67">
      <w:pPr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, vi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2B" w14:textId="77777777" w:rsidR="00E07800" w:rsidRDefault="00E07800" w:rsidP="362C3D67">
      <w:pPr>
        <w:spacing w:before="240" w:after="0"/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to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to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håp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2C" w14:textId="77777777" w:rsidR="00E07800" w:rsidRDefault="00E07800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 xml:space="preserve">De </w:t>
      </w:r>
      <w:proofErr w:type="spellStart"/>
      <w:r w:rsidRPr="362C3D67">
        <w:rPr>
          <w:lang w:val="sw-KE"/>
        </w:rPr>
        <w:t>står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skinner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selv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oss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som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tilstede</w:t>
      </w:r>
      <w:proofErr w:type="spellEnd"/>
      <w:r w:rsidRPr="362C3D67">
        <w:rPr>
          <w:lang w:val="sw-KE"/>
        </w:rPr>
        <w:t>.</w:t>
      </w:r>
    </w:p>
    <w:p w14:paraId="5B6D1B2D" w14:textId="77777777" w:rsidR="00E07800" w:rsidRDefault="00BF7CC0" w:rsidP="362C3D67">
      <w:pPr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to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to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håp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2E" w14:textId="77777777" w:rsidR="00BF7CC0" w:rsidRDefault="00BF7CC0" w:rsidP="362C3D67">
      <w:pPr>
        <w:spacing w:before="240" w:after="0"/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tre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lengsel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håp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2F" w14:textId="77777777" w:rsidR="00BF7CC0" w:rsidRDefault="00BF7CC0" w:rsidP="362C3D67">
      <w:pPr>
        <w:spacing w:after="0"/>
        <w:ind w:left="1416"/>
        <w:rPr>
          <w:lang w:val="sw-KE"/>
        </w:rPr>
      </w:pPr>
      <w:r w:rsidRPr="362C3D67">
        <w:rPr>
          <w:lang w:val="sw-KE"/>
        </w:rPr>
        <w:t xml:space="preserve">De </w:t>
      </w:r>
      <w:proofErr w:type="spellStart"/>
      <w:r w:rsidRPr="362C3D67">
        <w:rPr>
          <w:lang w:val="sw-KE"/>
        </w:rPr>
        <w:t>står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skinner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selv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oss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som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tilstede</w:t>
      </w:r>
      <w:proofErr w:type="spellEnd"/>
      <w:r w:rsidRPr="362C3D67">
        <w:rPr>
          <w:lang w:val="sw-KE"/>
        </w:rPr>
        <w:t>.</w:t>
      </w:r>
    </w:p>
    <w:p w14:paraId="5B6D1B30" w14:textId="77777777" w:rsidR="00BF7CC0" w:rsidRDefault="00BF7CC0" w:rsidP="362C3D67">
      <w:pPr>
        <w:ind w:left="1416"/>
        <w:rPr>
          <w:lang w:val="sw-KE"/>
        </w:rPr>
      </w:pPr>
      <w:proofErr w:type="spellStart"/>
      <w:r w:rsidRPr="362C3D67">
        <w:rPr>
          <w:lang w:val="sw-KE"/>
        </w:rPr>
        <w:t>Så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vi </w:t>
      </w:r>
      <w:proofErr w:type="spellStart"/>
      <w:r w:rsidRPr="362C3D67">
        <w:rPr>
          <w:lang w:val="sw-KE"/>
        </w:rPr>
        <w:t>tre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lengsel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håp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>.</w:t>
      </w:r>
    </w:p>
    <w:p w14:paraId="5B6D1B31" w14:textId="77777777" w:rsidR="00BF7CC0" w:rsidRDefault="00BF7CC0" w:rsidP="362C3D67">
      <w:pPr>
        <w:spacing w:before="240" w:after="0"/>
        <w:ind w:left="1416"/>
        <w:rPr>
          <w:lang w:val="sw-KE"/>
        </w:rPr>
      </w:pPr>
      <w:r w:rsidRPr="362C3D67">
        <w:rPr>
          <w:lang w:val="sw-KE"/>
        </w:rPr>
        <w:t xml:space="preserve">Vi </w:t>
      </w:r>
      <w:proofErr w:type="spellStart"/>
      <w:r w:rsidRPr="362C3D67">
        <w:rPr>
          <w:lang w:val="sw-KE"/>
        </w:rPr>
        <w:t>tenner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fire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lys</w:t>
      </w:r>
      <w:proofErr w:type="spellEnd"/>
      <w:r w:rsidRPr="362C3D67">
        <w:rPr>
          <w:lang w:val="sw-KE"/>
        </w:rPr>
        <w:t xml:space="preserve"> i </w:t>
      </w:r>
      <w:proofErr w:type="spellStart"/>
      <w:r w:rsidRPr="362C3D67">
        <w:rPr>
          <w:lang w:val="sw-KE"/>
        </w:rPr>
        <w:t>kveld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lar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dem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brenne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ned</w:t>
      </w:r>
      <w:proofErr w:type="spellEnd"/>
      <w:r w:rsidRPr="362C3D67">
        <w:rPr>
          <w:lang w:val="sw-KE"/>
        </w:rPr>
        <w:t>.</w:t>
      </w:r>
    </w:p>
    <w:p w14:paraId="5B6D1B32" w14:textId="77777777" w:rsidR="00BF7CC0" w:rsidRDefault="00BF7CC0" w:rsidP="362C3D67">
      <w:pPr>
        <w:spacing w:after="0"/>
        <w:ind w:left="1416"/>
        <w:rPr>
          <w:lang w:val="sw-KE"/>
        </w:rPr>
      </w:pP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lengsel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glede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håp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og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fred</w:t>
      </w:r>
      <w:proofErr w:type="spellEnd"/>
      <w:r w:rsidRPr="362C3D67">
        <w:rPr>
          <w:lang w:val="sw-KE"/>
        </w:rPr>
        <w:t xml:space="preserve">, </w:t>
      </w:r>
      <w:proofErr w:type="spellStart"/>
      <w:r w:rsidRPr="362C3D67">
        <w:rPr>
          <w:lang w:val="sw-KE"/>
        </w:rPr>
        <w:t>men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mest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av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alt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for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fred</w:t>
      </w:r>
      <w:proofErr w:type="spellEnd"/>
    </w:p>
    <w:p w14:paraId="5B6D1B33" w14:textId="77777777" w:rsidR="004E113E" w:rsidRDefault="00BF7CC0" w:rsidP="362C3D67">
      <w:pPr>
        <w:keepNext/>
        <w:ind w:left="1416"/>
        <w:rPr>
          <w:lang w:val="sw-KE"/>
        </w:rPr>
      </w:pPr>
      <w:proofErr w:type="spellStart"/>
      <w:r w:rsidRPr="3330AE99">
        <w:rPr>
          <w:lang w:val="sw-KE"/>
        </w:rPr>
        <w:t>På</w:t>
      </w:r>
      <w:proofErr w:type="spellEnd"/>
      <w:r w:rsidRPr="3330AE99">
        <w:rPr>
          <w:lang w:val="sw-KE"/>
        </w:rPr>
        <w:t xml:space="preserve"> </w:t>
      </w:r>
      <w:proofErr w:type="spellStart"/>
      <w:r w:rsidRPr="3330AE99">
        <w:rPr>
          <w:lang w:val="sw-KE"/>
        </w:rPr>
        <w:t>denne</w:t>
      </w:r>
      <w:proofErr w:type="spellEnd"/>
      <w:r w:rsidRPr="3330AE99">
        <w:rPr>
          <w:lang w:val="sw-KE"/>
        </w:rPr>
        <w:t xml:space="preserve"> </w:t>
      </w:r>
      <w:proofErr w:type="spellStart"/>
      <w:r w:rsidRPr="3330AE99">
        <w:rPr>
          <w:lang w:val="sw-KE"/>
        </w:rPr>
        <w:t>lille</w:t>
      </w:r>
      <w:proofErr w:type="spellEnd"/>
      <w:r w:rsidRPr="3330AE99">
        <w:rPr>
          <w:lang w:val="sw-KE"/>
        </w:rPr>
        <w:t xml:space="preserve"> </w:t>
      </w:r>
      <w:proofErr w:type="spellStart"/>
      <w:r w:rsidRPr="3330AE99">
        <w:rPr>
          <w:lang w:val="sw-KE"/>
        </w:rPr>
        <w:t>jord</w:t>
      </w:r>
      <w:proofErr w:type="spellEnd"/>
      <w:r w:rsidRPr="3330AE99">
        <w:rPr>
          <w:lang w:val="sw-KE"/>
        </w:rPr>
        <w:t xml:space="preserve">, </w:t>
      </w:r>
      <w:proofErr w:type="spellStart"/>
      <w:r w:rsidRPr="3330AE99">
        <w:rPr>
          <w:lang w:val="sw-KE"/>
        </w:rPr>
        <w:t>hvor</w:t>
      </w:r>
      <w:proofErr w:type="spellEnd"/>
      <w:r w:rsidRPr="3330AE99">
        <w:rPr>
          <w:lang w:val="sw-KE"/>
        </w:rPr>
        <w:t xml:space="preserve"> </w:t>
      </w:r>
      <w:proofErr w:type="spellStart"/>
      <w:r w:rsidRPr="3330AE99">
        <w:rPr>
          <w:lang w:val="sw-KE"/>
        </w:rPr>
        <w:t>menneskene</w:t>
      </w:r>
      <w:proofErr w:type="spellEnd"/>
      <w:r w:rsidRPr="3330AE99">
        <w:rPr>
          <w:lang w:val="sw-KE"/>
        </w:rPr>
        <w:t xml:space="preserve"> </w:t>
      </w:r>
      <w:proofErr w:type="spellStart"/>
      <w:r w:rsidRPr="3330AE99">
        <w:rPr>
          <w:lang w:val="sw-KE"/>
        </w:rPr>
        <w:t>bor</w:t>
      </w:r>
      <w:proofErr w:type="spellEnd"/>
      <w:r w:rsidRPr="3330AE99">
        <w:rPr>
          <w:lang w:val="sw-KE"/>
        </w:rPr>
        <w:t>.</w:t>
      </w:r>
      <w:r w:rsidR="009828F1">
        <w:rPr>
          <w:noProof/>
        </w:rPr>
        <w:drawing>
          <wp:inline distT="0" distB="0" distL="0" distR="0" wp14:anchorId="5B6D1B3B" wp14:editId="3DA97375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1B34" w14:textId="77777777" w:rsidR="00BF7CC0" w:rsidRDefault="006F0CC4" w:rsidP="362C3D67">
      <w:pPr>
        <w:pStyle w:val="Bildetekst"/>
        <w:ind w:left="1416"/>
        <w:rPr>
          <w:lang w:val="sw-KE"/>
        </w:rPr>
      </w:pPr>
      <w:proofErr w:type="spellStart"/>
      <w:r w:rsidRPr="362C3D67">
        <w:rPr>
          <w:lang w:val="sw-KE"/>
        </w:rPr>
        <w:t>Adventslys</w:t>
      </w:r>
      <w:proofErr w:type="spellEnd"/>
      <w:r w:rsidRPr="362C3D67">
        <w:rPr>
          <w:lang w:val="sw-KE"/>
        </w:rPr>
        <w:t xml:space="preserve">. </w:t>
      </w:r>
      <w:proofErr w:type="spellStart"/>
      <w:r w:rsidRPr="362C3D67">
        <w:rPr>
          <w:lang w:val="sw-KE"/>
        </w:rPr>
        <w:t>Bildet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er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tatt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av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Myriam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Zilles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på</w:t>
      </w:r>
      <w:proofErr w:type="spellEnd"/>
      <w:r w:rsidRPr="362C3D67">
        <w:rPr>
          <w:lang w:val="sw-KE"/>
        </w:rPr>
        <w:t xml:space="preserve"> </w:t>
      </w:r>
      <w:proofErr w:type="spellStart"/>
      <w:r w:rsidRPr="362C3D67">
        <w:rPr>
          <w:lang w:val="sw-KE"/>
        </w:rPr>
        <w:t>Pixabay</w:t>
      </w:r>
      <w:proofErr w:type="spellEnd"/>
    </w:p>
    <w:sectPr w:rsidR="00BF7CC0" w:rsidSect="007A3036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229F" w14:textId="77777777" w:rsidR="00FB43E8" w:rsidRDefault="00FB43E8" w:rsidP="00F64270">
      <w:pPr>
        <w:spacing w:after="0" w:line="240" w:lineRule="auto"/>
      </w:pPr>
      <w:r>
        <w:separator/>
      </w:r>
    </w:p>
  </w:endnote>
  <w:endnote w:type="continuationSeparator" w:id="0">
    <w:p w14:paraId="3501DE58" w14:textId="77777777" w:rsidR="00FB43E8" w:rsidRDefault="00FB43E8" w:rsidP="00F64270">
      <w:pPr>
        <w:spacing w:after="0" w:line="240" w:lineRule="auto"/>
      </w:pPr>
      <w:r>
        <w:continuationSeparator/>
      </w:r>
    </w:p>
  </w:endnote>
  <w:endnote w:type="continuationNotice" w:id="1">
    <w:p w14:paraId="6FBC67BE" w14:textId="77777777" w:rsidR="00FB43E8" w:rsidRDefault="00FB4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B6D1B43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B6D1B44" w14:textId="77777777"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B6D1B45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E01510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14:paraId="5B6D1B46" w14:textId="77777777" w:rsidR="00F64270" w:rsidRPr="003C3AFA" w:rsidRDefault="00F64270" w:rsidP="003C3AFA">
    <w:pPr>
      <w:spacing w:line="240" w:lineRule="auto"/>
      <w:ind w:right="360"/>
      <w:rPr>
        <w:sz w:val="20"/>
        <w:szCs w:val="20"/>
      </w:rPr>
    </w:pPr>
  </w:p>
  <w:p w14:paraId="5B6D1B47" w14:textId="4421E493" w:rsidR="00F64270" w:rsidRPr="003C3AFA" w:rsidRDefault="008D20FF" w:rsidP="003C3AFA">
    <w:pPr>
      <w:spacing w:line="240" w:lineRule="auto"/>
      <w:jc w:val="center"/>
      <w:rPr>
        <w:sz w:val="20"/>
        <w:szCs w:val="20"/>
      </w:rPr>
    </w:pPr>
    <w:r w:rsidRPr="003C3AFA">
      <w:rPr>
        <w:sz w:val="20"/>
        <w:szCs w:val="20"/>
      </w:rPr>
      <w:t>Nasjonalt senter for flerkulturell opplæring</w:t>
    </w:r>
  </w:p>
  <w:p w14:paraId="634AC38D" w14:textId="44209E65" w:rsidR="003C3AFA" w:rsidRPr="003C3AFA" w:rsidRDefault="003C3AFA" w:rsidP="003C3AFA">
    <w:pPr>
      <w:spacing w:line="240" w:lineRule="auto"/>
      <w:jc w:val="center"/>
      <w:rPr>
        <w:sz w:val="36"/>
        <w:szCs w:val="36"/>
      </w:rPr>
    </w:pPr>
    <w:r w:rsidRPr="003C3AFA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4F48" w14:textId="77777777" w:rsidR="00FB43E8" w:rsidRDefault="00FB43E8" w:rsidP="00F64270">
      <w:pPr>
        <w:spacing w:after="0" w:line="240" w:lineRule="auto"/>
      </w:pPr>
      <w:r>
        <w:separator/>
      </w:r>
    </w:p>
  </w:footnote>
  <w:footnote w:type="continuationSeparator" w:id="0">
    <w:p w14:paraId="4CAE486F" w14:textId="77777777" w:rsidR="00FB43E8" w:rsidRDefault="00FB43E8" w:rsidP="00F64270">
      <w:pPr>
        <w:spacing w:after="0" w:line="240" w:lineRule="auto"/>
      </w:pPr>
      <w:r>
        <w:continuationSeparator/>
      </w:r>
    </w:p>
  </w:footnote>
  <w:footnote w:type="continuationNotice" w:id="1">
    <w:p w14:paraId="6E2F856B" w14:textId="77777777" w:rsidR="00FB43E8" w:rsidRDefault="00FB4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1B42" w14:textId="468385A7" w:rsidR="00F64270" w:rsidRPr="003C3AFA" w:rsidRDefault="008D20FF">
    <w:pPr>
      <w:pStyle w:val="Topptekst"/>
      <w:rPr>
        <w:sz w:val="20"/>
        <w:szCs w:val="20"/>
      </w:rPr>
    </w:pPr>
    <w:r w:rsidRPr="003C3AFA">
      <w:rPr>
        <w:sz w:val="20"/>
        <w:szCs w:val="20"/>
      </w:rPr>
      <w:t>Advent</w:t>
    </w:r>
    <w:r w:rsidR="003C3AFA" w:rsidRPr="003C3AFA">
      <w:rPr>
        <w:sz w:val="20"/>
        <w:szCs w:val="20"/>
      </w:rPr>
      <w:t>- swahili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41786"/>
    <w:rsid w:val="000868A2"/>
    <w:rsid w:val="00092284"/>
    <w:rsid w:val="000C19A9"/>
    <w:rsid w:val="00107844"/>
    <w:rsid w:val="00155B9E"/>
    <w:rsid w:val="001C2E88"/>
    <w:rsid w:val="00281DE2"/>
    <w:rsid w:val="002A4C41"/>
    <w:rsid w:val="002E2B77"/>
    <w:rsid w:val="002E5189"/>
    <w:rsid w:val="0032552F"/>
    <w:rsid w:val="003500A3"/>
    <w:rsid w:val="0035344A"/>
    <w:rsid w:val="003C3AFA"/>
    <w:rsid w:val="003DC926"/>
    <w:rsid w:val="00405757"/>
    <w:rsid w:val="00451960"/>
    <w:rsid w:val="004E07CE"/>
    <w:rsid w:val="004E113E"/>
    <w:rsid w:val="004E4970"/>
    <w:rsid w:val="00530064"/>
    <w:rsid w:val="00575F5D"/>
    <w:rsid w:val="005931D0"/>
    <w:rsid w:val="00593D4A"/>
    <w:rsid w:val="005F198B"/>
    <w:rsid w:val="0061224D"/>
    <w:rsid w:val="00623D48"/>
    <w:rsid w:val="00650927"/>
    <w:rsid w:val="00667CD3"/>
    <w:rsid w:val="00671E95"/>
    <w:rsid w:val="006F0CC4"/>
    <w:rsid w:val="006F4F52"/>
    <w:rsid w:val="00702A04"/>
    <w:rsid w:val="007A3036"/>
    <w:rsid w:val="007E98EE"/>
    <w:rsid w:val="00817AEC"/>
    <w:rsid w:val="008464D4"/>
    <w:rsid w:val="00857738"/>
    <w:rsid w:val="008D20FF"/>
    <w:rsid w:val="00912BB3"/>
    <w:rsid w:val="009247BA"/>
    <w:rsid w:val="009828F1"/>
    <w:rsid w:val="009A6DD7"/>
    <w:rsid w:val="009B4F14"/>
    <w:rsid w:val="009F3D8B"/>
    <w:rsid w:val="00A22238"/>
    <w:rsid w:val="00A720BE"/>
    <w:rsid w:val="00BF24D4"/>
    <w:rsid w:val="00BF33BE"/>
    <w:rsid w:val="00BF5A48"/>
    <w:rsid w:val="00BF7CC0"/>
    <w:rsid w:val="00C4158A"/>
    <w:rsid w:val="00C60774"/>
    <w:rsid w:val="00C64E04"/>
    <w:rsid w:val="00CA0879"/>
    <w:rsid w:val="00D036E1"/>
    <w:rsid w:val="00D434E5"/>
    <w:rsid w:val="00DA0D92"/>
    <w:rsid w:val="00DD3B21"/>
    <w:rsid w:val="00DD468C"/>
    <w:rsid w:val="00E01510"/>
    <w:rsid w:val="00E07800"/>
    <w:rsid w:val="00E63C67"/>
    <w:rsid w:val="00E969D9"/>
    <w:rsid w:val="00EA3C43"/>
    <w:rsid w:val="00EA41A8"/>
    <w:rsid w:val="00F64270"/>
    <w:rsid w:val="00FB43E8"/>
    <w:rsid w:val="00FE5E0B"/>
    <w:rsid w:val="018322D1"/>
    <w:rsid w:val="01C9972C"/>
    <w:rsid w:val="020D5F2B"/>
    <w:rsid w:val="02AB87D0"/>
    <w:rsid w:val="02BC742B"/>
    <w:rsid w:val="02F1F5B0"/>
    <w:rsid w:val="02F30E43"/>
    <w:rsid w:val="031EF332"/>
    <w:rsid w:val="03801D4D"/>
    <w:rsid w:val="03C74B47"/>
    <w:rsid w:val="03D26102"/>
    <w:rsid w:val="040E8CEB"/>
    <w:rsid w:val="0470F93F"/>
    <w:rsid w:val="04A115CC"/>
    <w:rsid w:val="04B61ADC"/>
    <w:rsid w:val="04D15C3A"/>
    <w:rsid w:val="052A62A6"/>
    <w:rsid w:val="063CE62D"/>
    <w:rsid w:val="06690F34"/>
    <w:rsid w:val="0669B499"/>
    <w:rsid w:val="067E5BDF"/>
    <w:rsid w:val="0683263B"/>
    <w:rsid w:val="06AA3595"/>
    <w:rsid w:val="06B4CC1D"/>
    <w:rsid w:val="06C5CB22"/>
    <w:rsid w:val="074AC059"/>
    <w:rsid w:val="07F08B9A"/>
    <w:rsid w:val="081EF69C"/>
    <w:rsid w:val="087C28DD"/>
    <w:rsid w:val="0894647D"/>
    <w:rsid w:val="08A5435D"/>
    <w:rsid w:val="08B6B612"/>
    <w:rsid w:val="09449341"/>
    <w:rsid w:val="09654803"/>
    <w:rsid w:val="09898BFF"/>
    <w:rsid w:val="099E3B04"/>
    <w:rsid w:val="0A44D71E"/>
    <w:rsid w:val="0A453CBC"/>
    <w:rsid w:val="0A4D8088"/>
    <w:rsid w:val="0AE8E9DC"/>
    <w:rsid w:val="0B011864"/>
    <w:rsid w:val="0B1BA13F"/>
    <w:rsid w:val="0BBA5370"/>
    <w:rsid w:val="0BBA5A95"/>
    <w:rsid w:val="0C39B003"/>
    <w:rsid w:val="0C7829F9"/>
    <w:rsid w:val="0C7B913F"/>
    <w:rsid w:val="0CC345C2"/>
    <w:rsid w:val="0CF55A5A"/>
    <w:rsid w:val="0D2B58EC"/>
    <w:rsid w:val="0D7EA19A"/>
    <w:rsid w:val="0DA151F4"/>
    <w:rsid w:val="0E16C8F2"/>
    <w:rsid w:val="0E3AA523"/>
    <w:rsid w:val="0E7EE348"/>
    <w:rsid w:val="0E8D1C62"/>
    <w:rsid w:val="0FDB5CA3"/>
    <w:rsid w:val="100CDB68"/>
    <w:rsid w:val="102E3D8C"/>
    <w:rsid w:val="10478A3D"/>
    <w:rsid w:val="10B689FB"/>
    <w:rsid w:val="10BE95DA"/>
    <w:rsid w:val="10D0DBFC"/>
    <w:rsid w:val="110D1B81"/>
    <w:rsid w:val="111D884E"/>
    <w:rsid w:val="1122BCE5"/>
    <w:rsid w:val="11387C05"/>
    <w:rsid w:val="11A4A03F"/>
    <w:rsid w:val="11AC282D"/>
    <w:rsid w:val="11B94B07"/>
    <w:rsid w:val="12081D79"/>
    <w:rsid w:val="1214E367"/>
    <w:rsid w:val="127B6D3E"/>
    <w:rsid w:val="12CB18FD"/>
    <w:rsid w:val="12F7FC02"/>
    <w:rsid w:val="13483F79"/>
    <w:rsid w:val="138D9045"/>
    <w:rsid w:val="13D2F6A5"/>
    <w:rsid w:val="14DF1D78"/>
    <w:rsid w:val="1505672A"/>
    <w:rsid w:val="15A6D93C"/>
    <w:rsid w:val="16CB1BFA"/>
    <w:rsid w:val="16D1E64C"/>
    <w:rsid w:val="178025CA"/>
    <w:rsid w:val="1792386F"/>
    <w:rsid w:val="18219A51"/>
    <w:rsid w:val="18383D90"/>
    <w:rsid w:val="1866A696"/>
    <w:rsid w:val="18FDFE1E"/>
    <w:rsid w:val="19035824"/>
    <w:rsid w:val="196E0810"/>
    <w:rsid w:val="1A0A7E2F"/>
    <w:rsid w:val="1A7A4A5F"/>
    <w:rsid w:val="1ADB14EB"/>
    <w:rsid w:val="1B4B8943"/>
    <w:rsid w:val="1B5001D3"/>
    <w:rsid w:val="1BDF8EBB"/>
    <w:rsid w:val="1C13431A"/>
    <w:rsid w:val="1C70D47A"/>
    <w:rsid w:val="1C74942C"/>
    <w:rsid w:val="1C78FBA0"/>
    <w:rsid w:val="1C8A628A"/>
    <w:rsid w:val="1CF50B74"/>
    <w:rsid w:val="1D2A2852"/>
    <w:rsid w:val="1D3998BA"/>
    <w:rsid w:val="1E2D0012"/>
    <w:rsid w:val="1E4DDA56"/>
    <w:rsid w:val="1EA77F14"/>
    <w:rsid w:val="1EC43DDE"/>
    <w:rsid w:val="1F2A7D24"/>
    <w:rsid w:val="1F593416"/>
    <w:rsid w:val="20025F2D"/>
    <w:rsid w:val="202D406C"/>
    <w:rsid w:val="204EB083"/>
    <w:rsid w:val="207B1164"/>
    <w:rsid w:val="20A0CB56"/>
    <w:rsid w:val="20DA53C0"/>
    <w:rsid w:val="20EBA4E4"/>
    <w:rsid w:val="218481C7"/>
    <w:rsid w:val="218E6B38"/>
    <w:rsid w:val="21C87C97"/>
    <w:rsid w:val="21E0B5C7"/>
    <w:rsid w:val="2267667D"/>
    <w:rsid w:val="226C33E7"/>
    <w:rsid w:val="2284E93C"/>
    <w:rsid w:val="231C5619"/>
    <w:rsid w:val="2336F381"/>
    <w:rsid w:val="23408195"/>
    <w:rsid w:val="242821F0"/>
    <w:rsid w:val="2428791F"/>
    <w:rsid w:val="246264EE"/>
    <w:rsid w:val="24A9824F"/>
    <w:rsid w:val="24D9432C"/>
    <w:rsid w:val="25243231"/>
    <w:rsid w:val="253DE19E"/>
    <w:rsid w:val="25798DCC"/>
    <w:rsid w:val="2598A46F"/>
    <w:rsid w:val="260F21AA"/>
    <w:rsid w:val="2610BAEE"/>
    <w:rsid w:val="2678ADC3"/>
    <w:rsid w:val="2758CD67"/>
    <w:rsid w:val="275AE668"/>
    <w:rsid w:val="2792AFA2"/>
    <w:rsid w:val="27B1496D"/>
    <w:rsid w:val="27DE1F1C"/>
    <w:rsid w:val="28830865"/>
    <w:rsid w:val="28C0D824"/>
    <w:rsid w:val="28D41365"/>
    <w:rsid w:val="2922E5D7"/>
    <w:rsid w:val="29561EE4"/>
    <w:rsid w:val="2965536D"/>
    <w:rsid w:val="29B48F7D"/>
    <w:rsid w:val="29B6BCE8"/>
    <w:rsid w:val="29BD9757"/>
    <w:rsid w:val="2A0D0590"/>
    <w:rsid w:val="2A62D2F4"/>
    <w:rsid w:val="2A92872A"/>
    <w:rsid w:val="2AE22B5F"/>
    <w:rsid w:val="2AE541CF"/>
    <w:rsid w:val="2B6EC906"/>
    <w:rsid w:val="2B75F964"/>
    <w:rsid w:val="2BB52AAD"/>
    <w:rsid w:val="2C1036BF"/>
    <w:rsid w:val="2C38D4C7"/>
    <w:rsid w:val="2CC2576A"/>
    <w:rsid w:val="2D5283DE"/>
    <w:rsid w:val="2D5F0056"/>
    <w:rsid w:val="2D71308E"/>
    <w:rsid w:val="2D7CCA3B"/>
    <w:rsid w:val="2D944947"/>
    <w:rsid w:val="2E0C3B2A"/>
    <w:rsid w:val="2E2B0A24"/>
    <w:rsid w:val="2E6B2C5F"/>
    <w:rsid w:val="2EFAD0B7"/>
    <w:rsid w:val="2F4190DC"/>
    <w:rsid w:val="2F7B4321"/>
    <w:rsid w:val="2F9D07D0"/>
    <w:rsid w:val="30635808"/>
    <w:rsid w:val="3152BA45"/>
    <w:rsid w:val="3158CC44"/>
    <w:rsid w:val="31DA4A43"/>
    <w:rsid w:val="323F76B3"/>
    <w:rsid w:val="32485B71"/>
    <w:rsid w:val="3287A79D"/>
    <w:rsid w:val="330F9C11"/>
    <w:rsid w:val="3330AE99"/>
    <w:rsid w:val="33A75C5E"/>
    <w:rsid w:val="348B76F9"/>
    <w:rsid w:val="349A5D62"/>
    <w:rsid w:val="34E01C2A"/>
    <w:rsid w:val="34F7547C"/>
    <w:rsid w:val="3505064C"/>
    <w:rsid w:val="35243E69"/>
    <w:rsid w:val="35625269"/>
    <w:rsid w:val="356C4BAB"/>
    <w:rsid w:val="35AA6651"/>
    <w:rsid w:val="35EFBD5B"/>
    <w:rsid w:val="35F14060"/>
    <w:rsid w:val="36077EF8"/>
    <w:rsid w:val="360D030B"/>
    <w:rsid w:val="362C3D67"/>
    <w:rsid w:val="364C02DF"/>
    <w:rsid w:val="36C3BC95"/>
    <w:rsid w:val="36D7B2FA"/>
    <w:rsid w:val="36FB108B"/>
    <w:rsid w:val="370ADD98"/>
    <w:rsid w:val="3735ACCA"/>
    <w:rsid w:val="37796D72"/>
    <w:rsid w:val="37DB2347"/>
    <w:rsid w:val="38003FB5"/>
    <w:rsid w:val="381E74FA"/>
    <w:rsid w:val="382EF53E"/>
    <w:rsid w:val="383CE05A"/>
    <w:rsid w:val="38493CB0"/>
    <w:rsid w:val="38A89524"/>
    <w:rsid w:val="38CE3AE4"/>
    <w:rsid w:val="38E481AB"/>
    <w:rsid w:val="38F986BB"/>
    <w:rsid w:val="39310973"/>
    <w:rsid w:val="393F1FBA"/>
    <w:rsid w:val="396DCE85"/>
    <w:rsid w:val="39CE5FD5"/>
    <w:rsid w:val="39E55C28"/>
    <w:rsid w:val="3A57D351"/>
    <w:rsid w:val="3A59A3F2"/>
    <w:rsid w:val="3A827089"/>
    <w:rsid w:val="3AD0A419"/>
    <w:rsid w:val="3ADAF01B"/>
    <w:rsid w:val="3BF3717D"/>
    <w:rsid w:val="3C44D564"/>
    <w:rsid w:val="3C6AF5E6"/>
    <w:rsid w:val="3CEAE676"/>
    <w:rsid w:val="3DAD1208"/>
    <w:rsid w:val="3DAE9F2E"/>
    <w:rsid w:val="3DE0A5C5"/>
    <w:rsid w:val="3E1121B6"/>
    <w:rsid w:val="3E850E65"/>
    <w:rsid w:val="3E862ADD"/>
    <w:rsid w:val="3EAC4D39"/>
    <w:rsid w:val="3EE64BD2"/>
    <w:rsid w:val="3F05ED10"/>
    <w:rsid w:val="3F25CC1C"/>
    <w:rsid w:val="3F91CF38"/>
    <w:rsid w:val="403E6AA7"/>
    <w:rsid w:val="4047B8F3"/>
    <w:rsid w:val="40A835F0"/>
    <w:rsid w:val="40B3A73D"/>
    <w:rsid w:val="40D18E59"/>
    <w:rsid w:val="413C607A"/>
    <w:rsid w:val="4142C28B"/>
    <w:rsid w:val="4187E127"/>
    <w:rsid w:val="41C21F5C"/>
    <w:rsid w:val="41D971BA"/>
    <w:rsid w:val="423E81AE"/>
    <w:rsid w:val="42567BAC"/>
    <w:rsid w:val="4272ECC5"/>
    <w:rsid w:val="42EDCFAF"/>
    <w:rsid w:val="42F37399"/>
    <w:rsid w:val="42F551D2"/>
    <w:rsid w:val="42FA3D1D"/>
    <w:rsid w:val="42FDBA83"/>
    <w:rsid w:val="435DEFBD"/>
    <w:rsid w:val="4381C811"/>
    <w:rsid w:val="440812B8"/>
    <w:rsid w:val="447CDB84"/>
    <w:rsid w:val="449E49CD"/>
    <w:rsid w:val="45218B99"/>
    <w:rsid w:val="4569D62E"/>
    <w:rsid w:val="4589EF20"/>
    <w:rsid w:val="45BC40F6"/>
    <w:rsid w:val="45BF6F12"/>
    <w:rsid w:val="45CBEB8A"/>
    <w:rsid w:val="4623B6BC"/>
    <w:rsid w:val="464409E7"/>
    <w:rsid w:val="470CF96C"/>
    <w:rsid w:val="4723F3EC"/>
    <w:rsid w:val="474FE42A"/>
    <w:rsid w:val="47A4D3B5"/>
    <w:rsid w:val="47D35374"/>
    <w:rsid w:val="48F8EA47"/>
    <w:rsid w:val="49494252"/>
    <w:rsid w:val="496EF510"/>
    <w:rsid w:val="49FA4E34"/>
    <w:rsid w:val="4A034DE3"/>
    <w:rsid w:val="4A128654"/>
    <w:rsid w:val="4A2867C1"/>
    <w:rsid w:val="4A4EA953"/>
    <w:rsid w:val="4AA37061"/>
    <w:rsid w:val="4AA853B8"/>
    <w:rsid w:val="4AD8E0BA"/>
    <w:rsid w:val="4B766E06"/>
    <w:rsid w:val="4BB3ECDE"/>
    <w:rsid w:val="4C866DB6"/>
    <w:rsid w:val="4CA7B8ED"/>
    <w:rsid w:val="4CB34B6B"/>
    <w:rsid w:val="4CC5E7D4"/>
    <w:rsid w:val="4CCC4B8F"/>
    <w:rsid w:val="4CD66E8A"/>
    <w:rsid w:val="4CDE1DDE"/>
    <w:rsid w:val="4D0BDC5E"/>
    <w:rsid w:val="4D16CA3E"/>
    <w:rsid w:val="4D21E5DD"/>
    <w:rsid w:val="4D3358AD"/>
    <w:rsid w:val="4D4FBD3F"/>
    <w:rsid w:val="4D975363"/>
    <w:rsid w:val="4E76AD7A"/>
    <w:rsid w:val="4EE29464"/>
    <w:rsid w:val="4F06F883"/>
    <w:rsid w:val="4F4AB5B3"/>
    <w:rsid w:val="4F52DB39"/>
    <w:rsid w:val="4F9CA6F2"/>
    <w:rsid w:val="4FB055DF"/>
    <w:rsid w:val="503392D7"/>
    <w:rsid w:val="5060544B"/>
    <w:rsid w:val="5074C7FD"/>
    <w:rsid w:val="50A7A243"/>
    <w:rsid w:val="50F86DFA"/>
    <w:rsid w:val="51146050"/>
    <w:rsid w:val="5159A7F9"/>
    <w:rsid w:val="51B3AAF9"/>
    <w:rsid w:val="51CA406E"/>
    <w:rsid w:val="520E7F5D"/>
    <w:rsid w:val="52322065"/>
    <w:rsid w:val="526A33C5"/>
    <w:rsid w:val="527C896B"/>
    <w:rsid w:val="52EABD9E"/>
    <w:rsid w:val="52F909E1"/>
    <w:rsid w:val="53461971"/>
    <w:rsid w:val="537D3C03"/>
    <w:rsid w:val="539022E4"/>
    <w:rsid w:val="53DB494F"/>
    <w:rsid w:val="544BBD6E"/>
    <w:rsid w:val="544D5800"/>
    <w:rsid w:val="549ADD22"/>
    <w:rsid w:val="552D0494"/>
    <w:rsid w:val="5565A422"/>
    <w:rsid w:val="55D52733"/>
    <w:rsid w:val="567B843F"/>
    <w:rsid w:val="5727418F"/>
    <w:rsid w:val="57B49D90"/>
    <w:rsid w:val="586CA579"/>
    <w:rsid w:val="592AE63A"/>
    <w:rsid w:val="59304A90"/>
    <w:rsid w:val="59342C79"/>
    <w:rsid w:val="5A2FBC42"/>
    <w:rsid w:val="5A53737D"/>
    <w:rsid w:val="5AB87F6C"/>
    <w:rsid w:val="5ACC1AF1"/>
    <w:rsid w:val="5AE9878D"/>
    <w:rsid w:val="5BA5F6F8"/>
    <w:rsid w:val="5BADDB81"/>
    <w:rsid w:val="5BC904F2"/>
    <w:rsid w:val="5CA34613"/>
    <w:rsid w:val="5CDD2232"/>
    <w:rsid w:val="5CE37281"/>
    <w:rsid w:val="5DED63EB"/>
    <w:rsid w:val="5E6CF950"/>
    <w:rsid w:val="5EC3D287"/>
    <w:rsid w:val="5F10578C"/>
    <w:rsid w:val="5F500F58"/>
    <w:rsid w:val="6146609E"/>
    <w:rsid w:val="616F3299"/>
    <w:rsid w:val="61BA05B6"/>
    <w:rsid w:val="61BBC668"/>
    <w:rsid w:val="623C745B"/>
    <w:rsid w:val="62E08B30"/>
    <w:rsid w:val="62EC6F4F"/>
    <w:rsid w:val="635E0B80"/>
    <w:rsid w:val="64C77EC0"/>
    <w:rsid w:val="655A5A6B"/>
    <w:rsid w:val="658F3005"/>
    <w:rsid w:val="65911D94"/>
    <w:rsid w:val="65962624"/>
    <w:rsid w:val="65BF50DC"/>
    <w:rsid w:val="65C68FF6"/>
    <w:rsid w:val="6636DE7F"/>
    <w:rsid w:val="6657F888"/>
    <w:rsid w:val="66CB4228"/>
    <w:rsid w:val="66DB6F37"/>
    <w:rsid w:val="6711604A"/>
    <w:rsid w:val="6731F685"/>
    <w:rsid w:val="67B8CCCC"/>
    <w:rsid w:val="67C65CED"/>
    <w:rsid w:val="67DA9E66"/>
    <w:rsid w:val="67E1CEC4"/>
    <w:rsid w:val="689657BB"/>
    <w:rsid w:val="68A85148"/>
    <w:rsid w:val="6902D65E"/>
    <w:rsid w:val="6952EEC2"/>
    <w:rsid w:val="6A097525"/>
    <w:rsid w:val="6A351A10"/>
    <w:rsid w:val="6A3D8EEF"/>
    <w:rsid w:val="6ACABE60"/>
    <w:rsid w:val="6AEA25CD"/>
    <w:rsid w:val="6BBC670E"/>
    <w:rsid w:val="6BD017F9"/>
    <w:rsid w:val="6BDE1966"/>
    <w:rsid w:val="6BEA470D"/>
    <w:rsid w:val="6C0534D7"/>
    <w:rsid w:val="6CADA66A"/>
    <w:rsid w:val="6CFE122A"/>
    <w:rsid w:val="6E28C807"/>
    <w:rsid w:val="6E2E616C"/>
    <w:rsid w:val="6E394A98"/>
    <w:rsid w:val="6E6FE2AD"/>
    <w:rsid w:val="6E944F03"/>
    <w:rsid w:val="6F3509BB"/>
    <w:rsid w:val="6F66C218"/>
    <w:rsid w:val="6F76E00D"/>
    <w:rsid w:val="6FC18AB2"/>
    <w:rsid w:val="7049C0E9"/>
    <w:rsid w:val="704C7BC0"/>
    <w:rsid w:val="705B9BA3"/>
    <w:rsid w:val="709AC27A"/>
    <w:rsid w:val="709F9823"/>
    <w:rsid w:val="7139A408"/>
    <w:rsid w:val="71497E8D"/>
    <w:rsid w:val="71742A15"/>
    <w:rsid w:val="71B37361"/>
    <w:rsid w:val="73108661"/>
    <w:rsid w:val="736BFFF1"/>
    <w:rsid w:val="7392A501"/>
    <w:rsid w:val="743DB04B"/>
    <w:rsid w:val="74471C9C"/>
    <w:rsid w:val="747805C8"/>
    <w:rsid w:val="748AEF33"/>
    <w:rsid w:val="74E8640D"/>
    <w:rsid w:val="75091414"/>
    <w:rsid w:val="754585DE"/>
    <w:rsid w:val="7570DE6F"/>
    <w:rsid w:val="7591C0CB"/>
    <w:rsid w:val="767D26BC"/>
    <w:rsid w:val="76A61EE0"/>
    <w:rsid w:val="76AD7C2E"/>
    <w:rsid w:val="77F36C92"/>
    <w:rsid w:val="785D943A"/>
    <w:rsid w:val="786219B5"/>
    <w:rsid w:val="78B09ED2"/>
    <w:rsid w:val="7958923B"/>
    <w:rsid w:val="797AAF47"/>
    <w:rsid w:val="79BDCB8F"/>
    <w:rsid w:val="79BE8546"/>
    <w:rsid w:val="79E7AFFE"/>
    <w:rsid w:val="7A0E5B4A"/>
    <w:rsid w:val="7A4A6216"/>
    <w:rsid w:val="7AA14ACB"/>
    <w:rsid w:val="7B3E2E55"/>
    <w:rsid w:val="7D2B100E"/>
    <w:rsid w:val="7D60CABC"/>
    <w:rsid w:val="7D67712F"/>
    <w:rsid w:val="7D71F8A1"/>
    <w:rsid w:val="7D840FF5"/>
    <w:rsid w:val="7DE20045"/>
    <w:rsid w:val="7E48F811"/>
    <w:rsid w:val="7E66863B"/>
    <w:rsid w:val="7EA221B0"/>
    <w:rsid w:val="7EBDB775"/>
    <w:rsid w:val="7F588C6E"/>
    <w:rsid w:val="7F9E0CD8"/>
    <w:rsid w:val="7FA1231B"/>
    <w:rsid w:val="7FF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D1B0D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2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9AEB01785804AB3CDC8E10759B046" ma:contentTypeVersion="2" ma:contentTypeDescription="Opprett et nytt dokument." ma:contentTypeScope="" ma:versionID="6c81252152406a398fc0dcc4f6b249fe">
  <xsd:schema xmlns:xsd="http://www.w3.org/2001/XMLSchema" xmlns:xs="http://www.w3.org/2001/XMLSchema" xmlns:p="http://schemas.microsoft.com/office/2006/metadata/properties" xmlns:ns2="9e6ad4f6-1d1c-4d4c-b94e-fcb161185646" targetNamespace="http://schemas.microsoft.com/office/2006/metadata/properties" ma:root="true" ma:fieldsID="e8410acea26bdf39dcf2a6672b6bb172" ns2:_="">
    <xsd:import namespace="9e6ad4f6-1d1c-4d4c-b94e-fcb161185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d4f6-1d1c-4d4c-b94e-fcb161185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A4F65A-3A2F-4D6A-88CE-09F0BF09D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DFDDB-F695-4BD3-BFDF-9916D8632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d4f6-1d1c-4d4c-b94e-fcb161185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2C524-451D-4148-ADED-DB388C26D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F6334A-5FAD-4AD5-8F23-8F3A0CDC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1011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Lene Østli</cp:lastModifiedBy>
  <cp:revision>2</cp:revision>
  <cp:lastPrinted>2019-11-05T09:02:00Z</cp:lastPrinted>
  <dcterms:created xsi:type="dcterms:W3CDTF">2021-12-01T13:06:00Z</dcterms:created>
  <dcterms:modified xsi:type="dcterms:W3CDTF">2021-12-01T13:06:00Z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0x010100E299AEB01785804AB3CDC8E10759B046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